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BC7C2" w14:textId="77777777" w:rsidR="000179CE" w:rsidRPr="000179CE" w:rsidRDefault="000179CE" w:rsidP="000179CE">
      <w:pPr>
        <w:spacing w:after="0"/>
        <w:jc w:val="center"/>
        <w:rPr>
          <w:rFonts w:cs="Times New Roman"/>
          <w:b/>
          <w:sz w:val="48"/>
          <w:szCs w:val="48"/>
        </w:rPr>
      </w:pPr>
      <w:r w:rsidRPr="000179CE">
        <w:rPr>
          <w:rFonts w:cs="Times New Roman"/>
          <w:b/>
          <w:sz w:val="48"/>
          <w:szCs w:val="48"/>
        </w:rPr>
        <w:t>Homily for the 10</w:t>
      </w:r>
      <w:r w:rsidRPr="000179CE">
        <w:rPr>
          <w:rFonts w:cs="Times New Roman"/>
          <w:b/>
          <w:sz w:val="48"/>
          <w:szCs w:val="48"/>
          <w:vertAlign w:val="superscript"/>
        </w:rPr>
        <w:t>th</w:t>
      </w:r>
      <w:r w:rsidRPr="000179CE">
        <w:rPr>
          <w:rFonts w:cs="Times New Roman"/>
          <w:b/>
          <w:sz w:val="48"/>
          <w:szCs w:val="48"/>
        </w:rPr>
        <w:t xml:space="preserve"> Sunday in Ordinary Times</w:t>
      </w:r>
    </w:p>
    <w:p w14:paraId="217B1620" w14:textId="77777777" w:rsidR="000179CE" w:rsidRPr="000179CE" w:rsidRDefault="000179CE" w:rsidP="009719B4">
      <w:pPr>
        <w:spacing w:after="0"/>
        <w:rPr>
          <w:rFonts w:cs="Times New Roman"/>
          <w:sz w:val="28"/>
          <w:szCs w:val="28"/>
        </w:rPr>
      </w:pPr>
      <w:r w:rsidRPr="000179CE">
        <w:rPr>
          <w:rFonts w:cs="Times New Roman"/>
          <w:sz w:val="28"/>
          <w:szCs w:val="28"/>
        </w:rPr>
        <w:t>June 9-10, 2018</w:t>
      </w:r>
    </w:p>
    <w:p w14:paraId="0A0C8965" w14:textId="77777777" w:rsidR="000179CE" w:rsidRPr="000179CE" w:rsidRDefault="000179CE" w:rsidP="009719B4">
      <w:pPr>
        <w:spacing w:after="0"/>
        <w:rPr>
          <w:rFonts w:cs="Times New Roman"/>
          <w:sz w:val="28"/>
          <w:szCs w:val="28"/>
        </w:rPr>
      </w:pPr>
      <w:r w:rsidRPr="000179CE">
        <w:rPr>
          <w:rFonts w:cs="Times New Roman"/>
          <w:sz w:val="28"/>
          <w:szCs w:val="28"/>
        </w:rPr>
        <w:t>Readings:  Genesis 3:9-15; 2 Corinthians 4: 13-5: 1; Mark 3: 20-35</w:t>
      </w:r>
    </w:p>
    <w:p w14:paraId="1DFF8AE9" w14:textId="77777777" w:rsidR="009719B4" w:rsidRPr="000179CE" w:rsidRDefault="000179CE" w:rsidP="009719B4">
      <w:pPr>
        <w:spacing w:after="0"/>
        <w:rPr>
          <w:rFonts w:cs="Times New Roman"/>
          <w:sz w:val="28"/>
          <w:szCs w:val="28"/>
        </w:rPr>
      </w:pPr>
      <w:r w:rsidRPr="000179CE">
        <w:rPr>
          <w:rFonts w:cs="Times New Roman"/>
          <w:sz w:val="28"/>
          <w:szCs w:val="28"/>
        </w:rPr>
        <w:t xml:space="preserve">Preacher: </w:t>
      </w:r>
      <w:r w:rsidR="009719B4" w:rsidRPr="000179CE">
        <w:rPr>
          <w:rFonts w:cs="Times New Roman"/>
          <w:sz w:val="28"/>
          <w:szCs w:val="28"/>
        </w:rPr>
        <w:t>Cathy Kamp</w:t>
      </w:r>
    </w:p>
    <w:p w14:paraId="6F80CE5B" w14:textId="77777777" w:rsidR="007A0B06" w:rsidRPr="000179CE" w:rsidRDefault="007A0B06" w:rsidP="007A0B06">
      <w:pPr>
        <w:spacing w:after="0"/>
        <w:rPr>
          <w:rFonts w:cs="Times New Roman"/>
          <w:b/>
          <w:sz w:val="28"/>
          <w:szCs w:val="28"/>
        </w:rPr>
      </w:pPr>
    </w:p>
    <w:p w14:paraId="3B795E5D" w14:textId="77777777" w:rsidR="007A0B06" w:rsidRPr="000179CE" w:rsidRDefault="007A0B06" w:rsidP="007A0B06">
      <w:pPr>
        <w:spacing w:after="0"/>
        <w:rPr>
          <w:rFonts w:cs="Times New Roman"/>
          <w:sz w:val="28"/>
          <w:szCs w:val="28"/>
        </w:rPr>
      </w:pPr>
      <w:r w:rsidRPr="000179CE">
        <w:rPr>
          <w:rFonts w:cs="Times New Roman"/>
          <w:sz w:val="28"/>
          <w:szCs w:val="28"/>
        </w:rPr>
        <w:t>There’s good news and there’s</w:t>
      </w:r>
      <w:r w:rsidR="00666B93" w:rsidRPr="000179CE">
        <w:rPr>
          <w:rFonts w:cs="Times New Roman"/>
          <w:sz w:val="28"/>
          <w:szCs w:val="28"/>
        </w:rPr>
        <w:t xml:space="preserve"> bad news in Mark’s Gospel this Sunday. The bad news is that </w:t>
      </w:r>
      <w:proofErr w:type="gramStart"/>
      <w:r w:rsidR="00666B93" w:rsidRPr="000179CE">
        <w:rPr>
          <w:rFonts w:cs="Times New Roman"/>
          <w:sz w:val="28"/>
          <w:szCs w:val="28"/>
        </w:rPr>
        <w:t>even Jesus was not treated very well by his own people</w:t>
      </w:r>
      <w:proofErr w:type="gramEnd"/>
      <w:r w:rsidR="00666B93" w:rsidRPr="000179CE">
        <w:rPr>
          <w:rFonts w:cs="Times New Roman"/>
          <w:sz w:val="28"/>
          <w:szCs w:val="28"/>
        </w:rPr>
        <w:t xml:space="preserve">; the good news is that all who follow Jesus are family to one another. As today’s followers of Jesus we can experience the same—the bad news of not being understood even by those closest </w:t>
      </w:r>
      <w:proofErr w:type="gramStart"/>
      <w:r w:rsidR="00666B93" w:rsidRPr="000179CE">
        <w:rPr>
          <w:rFonts w:cs="Times New Roman"/>
          <w:sz w:val="28"/>
          <w:szCs w:val="28"/>
        </w:rPr>
        <w:t>to us and the good news of experiencing Christian community with fellow believers</w:t>
      </w:r>
      <w:proofErr w:type="gramEnd"/>
      <w:r w:rsidR="00666B93" w:rsidRPr="000179CE">
        <w:rPr>
          <w:rFonts w:cs="Times New Roman"/>
          <w:sz w:val="28"/>
          <w:szCs w:val="28"/>
        </w:rPr>
        <w:t>.</w:t>
      </w:r>
    </w:p>
    <w:p w14:paraId="3A25DF71" w14:textId="77777777" w:rsidR="00666B93" w:rsidRPr="000179CE" w:rsidRDefault="00666B93" w:rsidP="007A0B06">
      <w:pPr>
        <w:spacing w:after="0"/>
        <w:rPr>
          <w:rFonts w:cs="Times New Roman"/>
          <w:sz w:val="28"/>
          <w:szCs w:val="28"/>
        </w:rPr>
      </w:pPr>
    </w:p>
    <w:p w14:paraId="59F9BABB" w14:textId="77777777" w:rsidR="00666B93" w:rsidRPr="000179CE" w:rsidRDefault="00666B93" w:rsidP="007A0B06">
      <w:pPr>
        <w:spacing w:after="0"/>
        <w:rPr>
          <w:rFonts w:cs="Times New Roman"/>
          <w:sz w:val="28"/>
          <w:szCs w:val="28"/>
        </w:rPr>
      </w:pPr>
      <w:r w:rsidRPr="000179CE">
        <w:rPr>
          <w:rFonts w:cs="Times New Roman"/>
          <w:sz w:val="28"/>
          <w:szCs w:val="28"/>
        </w:rPr>
        <w:t>So why wasn’t Jesus accepted by his relatives? When he “came home” people clearly wanted to see him. They must have hear</w:t>
      </w:r>
      <w:r w:rsidR="00CE28A0" w:rsidRPr="000179CE">
        <w:rPr>
          <w:rFonts w:cs="Times New Roman"/>
          <w:sz w:val="28"/>
          <w:szCs w:val="28"/>
        </w:rPr>
        <w:t>d</w:t>
      </w:r>
      <w:r w:rsidRPr="000179CE">
        <w:rPr>
          <w:rFonts w:cs="Times New Roman"/>
          <w:sz w:val="28"/>
          <w:szCs w:val="28"/>
        </w:rPr>
        <w:t xml:space="preserve"> the stories of him healing </w:t>
      </w:r>
      <w:r w:rsidR="00CE28A0" w:rsidRPr="000179CE">
        <w:rPr>
          <w:rFonts w:cs="Times New Roman"/>
          <w:sz w:val="28"/>
          <w:szCs w:val="28"/>
        </w:rPr>
        <w:t xml:space="preserve">and driving out demons. They wanted to see </w:t>
      </w:r>
      <w:r w:rsidR="002239B2" w:rsidRPr="000179CE">
        <w:rPr>
          <w:rFonts w:cs="Times New Roman"/>
          <w:sz w:val="28"/>
          <w:szCs w:val="28"/>
        </w:rPr>
        <w:t xml:space="preserve">it </w:t>
      </w:r>
      <w:r w:rsidR="00CE28A0" w:rsidRPr="000179CE">
        <w:rPr>
          <w:rFonts w:cs="Times New Roman"/>
          <w:sz w:val="28"/>
          <w:szCs w:val="28"/>
        </w:rPr>
        <w:t>for themselves and great crowds formed.</w:t>
      </w:r>
      <w:r w:rsidR="002239B2" w:rsidRPr="000179CE">
        <w:rPr>
          <w:rFonts w:cs="Times New Roman"/>
          <w:sz w:val="28"/>
          <w:szCs w:val="28"/>
        </w:rPr>
        <w:t xml:space="preserve"> But by the </w:t>
      </w:r>
      <w:r w:rsidR="00932680" w:rsidRPr="000179CE">
        <w:rPr>
          <w:rFonts w:cs="Times New Roman"/>
          <w:sz w:val="28"/>
          <w:szCs w:val="28"/>
        </w:rPr>
        <w:t xml:space="preserve">standards of the day, and likely ours as well, </w:t>
      </w:r>
      <w:r w:rsidR="0016701F" w:rsidRPr="000179CE">
        <w:rPr>
          <w:rFonts w:cs="Times New Roman"/>
          <w:sz w:val="28"/>
          <w:szCs w:val="28"/>
        </w:rPr>
        <w:t>it appears</w:t>
      </w:r>
      <w:r w:rsidR="00932680" w:rsidRPr="000179CE">
        <w:rPr>
          <w:rFonts w:cs="Times New Roman"/>
          <w:sz w:val="28"/>
          <w:szCs w:val="28"/>
        </w:rPr>
        <w:t xml:space="preserve"> </w:t>
      </w:r>
      <w:r w:rsidR="002239B2" w:rsidRPr="000179CE">
        <w:rPr>
          <w:rFonts w:cs="Times New Roman"/>
          <w:sz w:val="28"/>
          <w:szCs w:val="28"/>
        </w:rPr>
        <w:t>as if Jesus</w:t>
      </w:r>
      <w:r w:rsidR="00932680" w:rsidRPr="000179CE">
        <w:rPr>
          <w:rFonts w:cs="Times New Roman"/>
          <w:sz w:val="28"/>
          <w:szCs w:val="28"/>
        </w:rPr>
        <w:t xml:space="preserve"> was “out of his mind.” He had given up a livelihood as a carpenter in Nazareth; he was preaching a message that the orthodox leaders of the day did not like; and he was collecting a band of sinners and misfits around himself. Simply put, he had given up the security of a normal existence for risky ministry. </w:t>
      </w:r>
    </w:p>
    <w:p w14:paraId="5C7D791D" w14:textId="77777777" w:rsidR="00B1168E" w:rsidRPr="000179CE" w:rsidRDefault="00B1168E" w:rsidP="007A0B06">
      <w:pPr>
        <w:spacing w:after="0"/>
        <w:rPr>
          <w:rFonts w:cs="Times New Roman"/>
          <w:sz w:val="28"/>
          <w:szCs w:val="28"/>
        </w:rPr>
      </w:pPr>
    </w:p>
    <w:p w14:paraId="549C3DED" w14:textId="77777777" w:rsidR="00B1168E" w:rsidRPr="000179CE" w:rsidRDefault="00B1168E" w:rsidP="007A0B06">
      <w:pPr>
        <w:spacing w:after="0"/>
        <w:rPr>
          <w:rFonts w:cs="Times New Roman"/>
          <w:sz w:val="28"/>
          <w:szCs w:val="28"/>
        </w:rPr>
      </w:pPr>
      <w:r w:rsidRPr="000179CE">
        <w:rPr>
          <w:rFonts w:cs="Times New Roman"/>
          <w:sz w:val="28"/>
          <w:szCs w:val="28"/>
        </w:rPr>
        <w:t>The scribes go further and say he’s possessed and doing the work of the devil. Jesus responds parabolically, trying to get them to see the impossibility of their statement and to teach them about the importance of repenting of one’s sins and avoiding willful dismissal of God, the</w:t>
      </w:r>
      <w:r w:rsidR="0016701F" w:rsidRPr="000179CE">
        <w:rPr>
          <w:rFonts w:cs="Times New Roman"/>
          <w:sz w:val="28"/>
          <w:szCs w:val="28"/>
        </w:rPr>
        <w:t xml:space="preserve"> sin against the Holy Spirit. </w:t>
      </w:r>
    </w:p>
    <w:p w14:paraId="090098A0" w14:textId="77777777" w:rsidR="0016701F" w:rsidRPr="000179CE" w:rsidRDefault="0016701F" w:rsidP="007A0B06">
      <w:pPr>
        <w:spacing w:after="0"/>
        <w:rPr>
          <w:rFonts w:cs="Times New Roman"/>
          <w:sz w:val="28"/>
          <w:szCs w:val="28"/>
        </w:rPr>
      </w:pPr>
    </w:p>
    <w:p w14:paraId="76EBD856" w14:textId="77777777" w:rsidR="0016701F" w:rsidRPr="000179CE" w:rsidRDefault="0016701F" w:rsidP="007A0B06">
      <w:pPr>
        <w:spacing w:after="0"/>
        <w:rPr>
          <w:rFonts w:cs="Times New Roman"/>
          <w:sz w:val="28"/>
          <w:szCs w:val="28"/>
        </w:rPr>
      </w:pPr>
      <w:r w:rsidRPr="000179CE">
        <w:rPr>
          <w:rFonts w:cs="Times New Roman"/>
          <w:sz w:val="28"/>
          <w:szCs w:val="28"/>
        </w:rPr>
        <w:t>Ultimately, the story goes that Jesus’ mother and “brothers” come to see him. In response, Jesus redefines what family is all about. “Who are my mother and my brothers</w:t>
      </w:r>
      <w:r w:rsidR="00FE5E13" w:rsidRPr="000179CE">
        <w:rPr>
          <w:rFonts w:cs="Times New Roman"/>
          <w:sz w:val="28"/>
          <w:szCs w:val="28"/>
        </w:rPr>
        <w:t>?</w:t>
      </w:r>
      <w:r w:rsidRPr="000179CE">
        <w:rPr>
          <w:rFonts w:cs="Times New Roman"/>
          <w:sz w:val="28"/>
          <w:szCs w:val="28"/>
        </w:rPr>
        <w:t>” he asks. Looking around the circle of disciples and others around him, he names them as “my mother and my brothers.” He says, “For whoever does the will of God is my brother and sister and mother.”</w:t>
      </w:r>
    </w:p>
    <w:p w14:paraId="50D74D82" w14:textId="77777777" w:rsidR="0016701F" w:rsidRPr="000179CE" w:rsidRDefault="0016701F" w:rsidP="007A0B06">
      <w:pPr>
        <w:spacing w:after="0"/>
        <w:rPr>
          <w:rFonts w:cs="Times New Roman"/>
          <w:sz w:val="28"/>
          <w:szCs w:val="28"/>
        </w:rPr>
      </w:pPr>
    </w:p>
    <w:p w14:paraId="6EC54E37" w14:textId="77777777" w:rsidR="0016701F" w:rsidRPr="000179CE" w:rsidRDefault="0016701F" w:rsidP="007A0B06">
      <w:pPr>
        <w:spacing w:after="0"/>
        <w:rPr>
          <w:rFonts w:cs="Times New Roman"/>
          <w:sz w:val="28"/>
          <w:szCs w:val="28"/>
        </w:rPr>
      </w:pPr>
      <w:r w:rsidRPr="000179CE">
        <w:rPr>
          <w:rFonts w:cs="Times New Roman"/>
          <w:sz w:val="28"/>
          <w:szCs w:val="28"/>
        </w:rPr>
        <w:lastRenderedPageBreak/>
        <w:t xml:space="preserve">By our Baptism, we too, have been born into the family of God; we too are mother, father, </w:t>
      </w:r>
      <w:proofErr w:type="gramStart"/>
      <w:r w:rsidRPr="000179CE">
        <w:rPr>
          <w:rFonts w:cs="Times New Roman"/>
          <w:sz w:val="28"/>
          <w:szCs w:val="28"/>
        </w:rPr>
        <w:t>brother</w:t>
      </w:r>
      <w:proofErr w:type="gramEnd"/>
      <w:r w:rsidRPr="000179CE">
        <w:rPr>
          <w:rFonts w:cs="Times New Roman"/>
          <w:sz w:val="28"/>
          <w:szCs w:val="28"/>
        </w:rPr>
        <w:t>, sister in Jesus. The question for us is: Are we willing to take the good news with the bad? Are we willing to trade our familiar security for the risky business of ministering with all those we encounter in the name of Jesus?</w:t>
      </w:r>
    </w:p>
    <w:p w14:paraId="22567397" w14:textId="77777777" w:rsidR="00FD518B" w:rsidRPr="000179CE" w:rsidRDefault="00FD518B" w:rsidP="007A0B06">
      <w:pPr>
        <w:spacing w:after="0"/>
        <w:rPr>
          <w:rFonts w:cs="Times New Roman"/>
          <w:sz w:val="28"/>
          <w:szCs w:val="28"/>
        </w:rPr>
      </w:pPr>
    </w:p>
    <w:p w14:paraId="699D3900" w14:textId="77777777" w:rsidR="00FD518B" w:rsidRPr="000179CE" w:rsidRDefault="00FD518B" w:rsidP="007A0B06">
      <w:pPr>
        <w:spacing w:after="0"/>
        <w:rPr>
          <w:rFonts w:cs="Times New Roman"/>
          <w:sz w:val="28"/>
          <w:szCs w:val="28"/>
        </w:rPr>
      </w:pPr>
      <w:r w:rsidRPr="000179CE">
        <w:rPr>
          <w:rFonts w:cs="Times New Roman"/>
          <w:sz w:val="28"/>
          <w:szCs w:val="28"/>
        </w:rPr>
        <w:t xml:space="preserve">As many reading this will know, most of our parishes and some of our local towns have outreach ministries to people </w:t>
      </w:r>
      <w:r w:rsidR="002239B2" w:rsidRPr="000179CE">
        <w:rPr>
          <w:rFonts w:cs="Times New Roman"/>
          <w:sz w:val="28"/>
          <w:szCs w:val="28"/>
        </w:rPr>
        <w:t>in need</w:t>
      </w:r>
      <w:r w:rsidRPr="000179CE">
        <w:rPr>
          <w:rFonts w:cs="Times New Roman"/>
          <w:sz w:val="28"/>
          <w:szCs w:val="28"/>
        </w:rPr>
        <w:t xml:space="preserve">. Sometimes, our suburban parishes are assumed to have no need for a food pantry </w:t>
      </w:r>
      <w:r w:rsidR="00E66CC4" w:rsidRPr="000179CE">
        <w:rPr>
          <w:rFonts w:cs="Times New Roman"/>
          <w:sz w:val="28"/>
          <w:szCs w:val="28"/>
        </w:rPr>
        <w:t>or</w:t>
      </w:r>
      <w:r w:rsidRPr="000179CE">
        <w:rPr>
          <w:rFonts w:cs="Times New Roman"/>
          <w:sz w:val="28"/>
          <w:szCs w:val="28"/>
        </w:rPr>
        <w:t xml:space="preserve"> clothing distribution but this is not the reality. There are people living in poverty throughout our communities. In Penfield, churches </w:t>
      </w:r>
      <w:r w:rsidR="00E66CC4" w:rsidRPr="000179CE">
        <w:rPr>
          <w:rFonts w:cs="Times New Roman"/>
          <w:sz w:val="28"/>
          <w:szCs w:val="28"/>
        </w:rPr>
        <w:t>and the community came together to form</w:t>
      </w:r>
      <w:r w:rsidRPr="000179CE">
        <w:rPr>
          <w:rFonts w:cs="Times New Roman"/>
          <w:sz w:val="28"/>
          <w:szCs w:val="28"/>
        </w:rPr>
        <w:t xml:space="preserve"> the Penfield Ecumenical Food Shelf 20 years ago and it continues to serve Penfield residents with food distribution to many families and individuals </w:t>
      </w:r>
      <w:r w:rsidR="002239B2" w:rsidRPr="000179CE">
        <w:rPr>
          <w:rFonts w:cs="Times New Roman"/>
          <w:sz w:val="28"/>
          <w:szCs w:val="28"/>
        </w:rPr>
        <w:t>each week</w:t>
      </w:r>
      <w:r w:rsidRPr="000179CE">
        <w:rPr>
          <w:rFonts w:cs="Times New Roman"/>
          <w:sz w:val="28"/>
          <w:szCs w:val="28"/>
        </w:rPr>
        <w:t>. In respons</w:t>
      </w:r>
      <w:r w:rsidR="002239B2" w:rsidRPr="000179CE">
        <w:rPr>
          <w:rFonts w:cs="Times New Roman"/>
          <w:sz w:val="28"/>
          <w:szCs w:val="28"/>
        </w:rPr>
        <w:t xml:space="preserve">e to needs other than </w:t>
      </w:r>
      <w:r w:rsidRPr="000179CE">
        <w:rPr>
          <w:rFonts w:cs="Times New Roman"/>
          <w:sz w:val="28"/>
          <w:szCs w:val="28"/>
        </w:rPr>
        <w:t>food, St. Joseph’s is launching Penfield HOPE</w:t>
      </w:r>
      <w:r w:rsidR="00990DDB" w:rsidRPr="000179CE">
        <w:rPr>
          <w:rFonts w:cs="Times New Roman"/>
          <w:sz w:val="28"/>
          <w:szCs w:val="28"/>
        </w:rPr>
        <w:t>. Some of the other needs we are responding to include</w:t>
      </w:r>
      <w:r w:rsidR="002239B2" w:rsidRPr="000179CE">
        <w:rPr>
          <w:rFonts w:cs="Times New Roman"/>
          <w:sz w:val="28"/>
          <w:szCs w:val="28"/>
        </w:rPr>
        <w:t>:</w:t>
      </w:r>
      <w:r w:rsidR="00990DDB" w:rsidRPr="000179CE">
        <w:rPr>
          <w:rFonts w:cs="Times New Roman"/>
          <w:sz w:val="28"/>
          <w:szCs w:val="28"/>
        </w:rPr>
        <w:t xml:space="preserve"> making diapers, wipes and clothing available to families with infants and toddlers; providing some household items; offering a place to apply for jobs online; and assisting with non-perishable groceries in emergency situations.</w:t>
      </w:r>
    </w:p>
    <w:p w14:paraId="4FA0AA56" w14:textId="77777777" w:rsidR="00990DDB" w:rsidRPr="000179CE" w:rsidRDefault="00990DDB" w:rsidP="007A0B06">
      <w:pPr>
        <w:spacing w:after="0"/>
        <w:rPr>
          <w:rFonts w:cs="Times New Roman"/>
          <w:sz w:val="28"/>
          <w:szCs w:val="28"/>
        </w:rPr>
      </w:pPr>
    </w:p>
    <w:p w14:paraId="61B39050" w14:textId="77777777" w:rsidR="00990DDB" w:rsidRDefault="00990DDB" w:rsidP="007A0B06">
      <w:pPr>
        <w:spacing w:after="0"/>
        <w:rPr>
          <w:rFonts w:cs="Times New Roman"/>
          <w:sz w:val="28"/>
          <w:szCs w:val="28"/>
        </w:rPr>
      </w:pPr>
      <w:r w:rsidRPr="000179CE">
        <w:rPr>
          <w:rFonts w:cs="Times New Roman"/>
          <w:sz w:val="28"/>
          <w:szCs w:val="28"/>
        </w:rPr>
        <w:t>As our ministry is growing, we are at times met w</w:t>
      </w:r>
      <w:r w:rsidR="002239B2" w:rsidRPr="000179CE">
        <w:rPr>
          <w:rFonts w:cs="Times New Roman"/>
          <w:sz w:val="28"/>
          <w:szCs w:val="28"/>
        </w:rPr>
        <w:t>ith skepticism about the need. But overall, we are experiencing great joy in joining with</w:t>
      </w:r>
      <w:r w:rsidRPr="000179CE">
        <w:rPr>
          <w:rFonts w:cs="Times New Roman"/>
          <w:sz w:val="28"/>
          <w:szCs w:val="28"/>
        </w:rPr>
        <w:t xml:space="preserve"> others</w:t>
      </w:r>
      <w:r w:rsidR="002239B2" w:rsidRPr="000179CE">
        <w:rPr>
          <w:rFonts w:cs="Times New Roman"/>
          <w:sz w:val="28"/>
          <w:szCs w:val="28"/>
        </w:rPr>
        <w:t xml:space="preserve"> who provide services</w:t>
      </w:r>
      <w:r w:rsidR="000179CE">
        <w:rPr>
          <w:rFonts w:cs="Times New Roman"/>
          <w:sz w:val="28"/>
          <w:szCs w:val="28"/>
        </w:rPr>
        <w:t>,</w:t>
      </w:r>
      <w:r w:rsidRPr="000179CE">
        <w:rPr>
          <w:rFonts w:cs="Times New Roman"/>
          <w:sz w:val="28"/>
          <w:szCs w:val="28"/>
        </w:rPr>
        <w:t xml:space="preserve"> especially our mentors at Webster HOPE who have offered us training and a place to shadow ministers</w:t>
      </w:r>
      <w:r w:rsidR="000179CE">
        <w:rPr>
          <w:rFonts w:cs="Times New Roman"/>
          <w:sz w:val="28"/>
          <w:szCs w:val="28"/>
        </w:rPr>
        <w:t>.</w:t>
      </w:r>
      <w:r w:rsidRPr="000179CE">
        <w:rPr>
          <w:rFonts w:cs="Times New Roman"/>
          <w:sz w:val="28"/>
          <w:szCs w:val="28"/>
        </w:rPr>
        <w:t xml:space="preserve"> We have been welcomed into training with Catholic Family Center and we graciously have been given tours of other </w:t>
      </w:r>
      <w:r w:rsidR="000179CE" w:rsidRPr="000179CE">
        <w:rPr>
          <w:rFonts w:cs="Times New Roman"/>
          <w:sz w:val="28"/>
          <w:szCs w:val="28"/>
        </w:rPr>
        <w:t>church</w:t>
      </w:r>
      <w:r w:rsidR="000179CE">
        <w:rPr>
          <w:rFonts w:cs="Times New Roman"/>
          <w:sz w:val="28"/>
          <w:szCs w:val="28"/>
        </w:rPr>
        <w:t xml:space="preserve"> and town</w:t>
      </w:r>
      <w:r w:rsidRPr="000179CE">
        <w:rPr>
          <w:rFonts w:cs="Times New Roman"/>
          <w:sz w:val="28"/>
          <w:szCs w:val="28"/>
        </w:rPr>
        <w:t xml:space="preserve"> outreach facilities and processes. </w:t>
      </w:r>
    </w:p>
    <w:p w14:paraId="40B43C8E" w14:textId="77777777" w:rsidR="000179CE" w:rsidRPr="000179CE" w:rsidRDefault="000179CE" w:rsidP="007A0B06">
      <w:pPr>
        <w:spacing w:after="0"/>
        <w:rPr>
          <w:rFonts w:cs="Times New Roman"/>
          <w:sz w:val="28"/>
          <w:szCs w:val="28"/>
        </w:rPr>
      </w:pPr>
    </w:p>
    <w:p w14:paraId="5D83F837" w14:textId="7A2AAB9B" w:rsidR="00FE5EAA" w:rsidRPr="000179CE" w:rsidRDefault="00990DDB" w:rsidP="007A0B06">
      <w:pPr>
        <w:spacing w:after="0"/>
        <w:rPr>
          <w:rFonts w:cs="Times New Roman"/>
          <w:sz w:val="28"/>
          <w:szCs w:val="28"/>
        </w:rPr>
      </w:pPr>
      <w:r w:rsidRPr="000179CE">
        <w:rPr>
          <w:rFonts w:cs="Times New Roman"/>
          <w:sz w:val="28"/>
          <w:szCs w:val="28"/>
        </w:rPr>
        <w:t>I have been part of many small Christian communities or “families”</w:t>
      </w:r>
      <w:r w:rsidR="002239B2" w:rsidRPr="000179CE">
        <w:rPr>
          <w:rFonts w:cs="Times New Roman"/>
          <w:sz w:val="28"/>
          <w:szCs w:val="28"/>
        </w:rPr>
        <w:t xml:space="preserve"> as part of my parish ministry</w:t>
      </w:r>
      <w:r w:rsidRPr="000179CE">
        <w:rPr>
          <w:rFonts w:cs="Times New Roman"/>
          <w:sz w:val="28"/>
          <w:szCs w:val="28"/>
        </w:rPr>
        <w:t xml:space="preserve"> and value each one</w:t>
      </w:r>
      <w:r w:rsidR="000179CE">
        <w:rPr>
          <w:rFonts w:cs="Times New Roman"/>
          <w:sz w:val="28"/>
          <w:szCs w:val="28"/>
        </w:rPr>
        <w:t>—</w:t>
      </w:r>
      <w:r w:rsidR="00FE5EAA" w:rsidRPr="000179CE">
        <w:rPr>
          <w:rFonts w:cs="Times New Roman"/>
          <w:sz w:val="28"/>
          <w:szCs w:val="28"/>
        </w:rPr>
        <w:t xml:space="preserve">perhaps most especially </w:t>
      </w:r>
      <w:r w:rsidRPr="000179CE">
        <w:rPr>
          <w:rFonts w:cs="Times New Roman"/>
          <w:sz w:val="28"/>
          <w:szCs w:val="28"/>
        </w:rPr>
        <w:t xml:space="preserve">our </w:t>
      </w:r>
      <w:r w:rsidR="00FE5EAA" w:rsidRPr="000179CE">
        <w:rPr>
          <w:rFonts w:cs="Times New Roman"/>
          <w:sz w:val="28"/>
          <w:szCs w:val="28"/>
        </w:rPr>
        <w:t xml:space="preserve">pastoral </w:t>
      </w:r>
      <w:r w:rsidRPr="000179CE">
        <w:rPr>
          <w:rFonts w:cs="Times New Roman"/>
          <w:sz w:val="28"/>
          <w:szCs w:val="28"/>
        </w:rPr>
        <w:t xml:space="preserve">staff at St. Joseph’s which this month celebrates </w:t>
      </w:r>
      <w:r w:rsidR="00041B9F">
        <w:rPr>
          <w:rFonts w:cs="Times New Roman"/>
          <w:sz w:val="28"/>
          <w:szCs w:val="28"/>
        </w:rPr>
        <w:t>the 50</w:t>
      </w:r>
      <w:r w:rsidR="00041B9F" w:rsidRPr="00041B9F">
        <w:rPr>
          <w:rFonts w:cs="Times New Roman"/>
          <w:sz w:val="28"/>
          <w:szCs w:val="28"/>
          <w:vertAlign w:val="superscript"/>
        </w:rPr>
        <w:t>th</w:t>
      </w:r>
      <w:r w:rsidR="00041B9F">
        <w:rPr>
          <w:rFonts w:cs="Times New Roman"/>
          <w:sz w:val="28"/>
          <w:szCs w:val="28"/>
        </w:rPr>
        <w:t xml:space="preserve"> Jubilee of </w:t>
      </w:r>
      <w:r w:rsidRPr="000179CE">
        <w:rPr>
          <w:rFonts w:cs="Times New Roman"/>
          <w:sz w:val="28"/>
          <w:szCs w:val="28"/>
        </w:rPr>
        <w:t>our pastor, Fr. Jim Schwartz</w:t>
      </w:r>
      <w:r w:rsidR="00041B9F">
        <w:rPr>
          <w:rFonts w:cs="Times New Roman"/>
          <w:sz w:val="28"/>
          <w:szCs w:val="28"/>
        </w:rPr>
        <w:t>,</w:t>
      </w:r>
      <w:bookmarkStart w:id="0" w:name="_GoBack"/>
      <w:bookmarkEnd w:id="0"/>
      <w:r w:rsidRPr="000179CE">
        <w:rPr>
          <w:rFonts w:cs="Times New Roman"/>
          <w:sz w:val="28"/>
          <w:szCs w:val="28"/>
        </w:rPr>
        <w:t xml:space="preserve"> as he continues to engage in his own </w:t>
      </w:r>
      <w:r w:rsidR="00E66CC4" w:rsidRPr="000179CE">
        <w:rPr>
          <w:rFonts w:cs="Times New Roman"/>
          <w:sz w:val="28"/>
          <w:szCs w:val="28"/>
        </w:rPr>
        <w:t xml:space="preserve">loving, caring </w:t>
      </w:r>
      <w:r w:rsidRPr="000179CE">
        <w:rPr>
          <w:rFonts w:cs="Times New Roman"/>
          <w:sz w:val="28"/>
          <w:szCs w:val="28"/>
        </w:rPr>
        <w:t xml:space="preserve">style of </w:t>
      </w:r>
      <w:r w:rsidR="00E66CC4" w:rsidRPr="000179CE">
        <w:rPr>
          <w:rFonts w:cs="Times New Roman"/>
          <w:sz w:val="28"/>
          <w:szCs w:val="28"/>
        </w:rPr>
        <w:t xml:space="preserve">priestly </w:t>
      </w:r>
      <w:r w:rsidRPr="000179CE">
        <w:rPr>
          <w:rFonts w:cs="Times New Roman"/>
          <w:sz w:val="28"/>
          <w:szCs w:val="28"/>
        </w:rPr>
        <w:t xml:space="preserve">ministry; the RCIA team at St. Joseph’s which greatly </w:t>
      </w:r>
      <w:r w:rsidR="00E66CC4" w:rsidRPr="000179CE">
        <w:rPr>
          <w:rFonts w:cs="Times New Roman"/>
          <w:sz w:val="28"/>
          <w:szCs w:val="28"/>
        </w:rPr>
        <w:t>treasures</w:t>
      </w:r>
      <w:r w:rsidRPr="000179CE">
        <w:rPr>
          <w:rFonts w:cs="Times New Roman"/>
          <w:sz w:val="28"/>
          <w:szCs w:val="28"/>
        </w:rPr>
        <w:t xml:space="preserve"> its </w:t>
      </w:r>
      <w:r w:rsidR="002239B2" w:rsidRPr="000179CE">
        <w:rPr>
          <w:rFonts w:cs="Times New Roman"/>
          <w:sz w:val="28"/>
          <w:szCs w:val="28"/>
        </w:rPr>
        <w:t>time together in</w:t>
      </w:r>
      <w:r w:rsidR="00FE5EAA" w:rsidRPr="000179CE">
        <w:rPr>
          <w:rFonts w:cs="Times New Roman"/>
          <w:sz w:val="28"/>
          <w:szCs w:val="28"/>
        </w:rPr>
        <w:t xml:space="preserve"> table fellowship, learning, and initiation ministry; and our </w:t>
      </w:r>
      <w:proofErr w:type="spellStart"/>
      <w:r w:rsidR="00FE5EAA" w:rsidRPr="000179CE">
        <w:rPr>
          <w:rFonts w:cs="Times New Roman"/>
          <w:sz w:val="28"/>
          <w:szCs w:val="28"/>
        </w:rPr>
        <w:t>ChristLife</w:t>
      </w:r>
      <w:proofErr w:type="spellEnd"/>
      <w:r w:rsidR="00FE5EAA" w:rsidRPr="000179CE">
        <w:rPr>
          <w:rFonts w:cs="Times New Roman"/>
          <w:sz w:val="28"/>
          <w:szCs w:val="28"/>
        </w:rPr>
        <w:t xml:space="preserve"> leadership team which is on fire with the desire to share Jesus with others. </w:t>
      </w:r>
    </w:p>
    <w:p w14:paraId="2AD62DA6" w14:textId="77777777" w:rsidR="00FE5EAA" w:rsidRPr="000179CE" w:rsidRDefault="00FE5EAA" w:rsidP="007A0B06">
      <w:pPr>
        <w:spacing w:after="0"/>
        <w:rPr>
          <w:rFonts w:cs="Times New Roman"/>
          <w:sz w:val="28"/>
          <w:szCs w:val="28"/>
        </w:rPr>
      </w:pPr>
    </w:p>
    <w:p w14:paraId="75A200B5" w14:textId="77777777" w:rsidR="00990DDB" w:rsidRPr="000179CE" w:rsidRDefault="00FE5EAA" w:rsidP="007A0B06">
      <w:pPr>
        <w:spacing w:after="0"/>
        <w:rPr>
          <w:rFonts w:cs="Times New Roman"/>
          <w:sz w:val="28"/>
          <w:szCs w:val="28"/>
        </w:rPr>
      </w:pPr>
      <w:r w:rsidRPr="000179CE">
        <w:rPr>
          <w:rFonts w:cs="Times New Roman"/>
          <w:sz w:val="28"/>
          <w:szCs w:val="28"/>
        </w:rPr>
        <w:t xml:space="preserve">And now, there is the excitement of this new sense of Christian family with our newly trained parish HOPE volunteers, and with others engaged in outreach ministry in our surrounding parishes and towns. Each person committed to the ministry of serving the poor is a true brother or sister of Jesus; and each person </w:t>
      </w:r>
      <w:r w:rsidR="002239B2" w:rsidRPr="000179CE">
        <w:rPr>
          <w:rFonts w:cs="Times New Roman"/>
          <w:sz w:val="28"/>
          <w:szCs w:val="28"/>
        </w:rPr>
        <w:t xml:space="preserve">in need who is </w:t>
      </w:r>
      <w:r w:rsidRPr="000179CE">
        <w:rPr>
          <w:rFonts w:cs="Times New Roman"/>
          <w:sz w:val="28"/>
          <w:szCs w:val="28"/>
        </w:rPr>
        <w:t xml:space="preserve">encountered reveals the face of Christ ever more clearly, bringing all of us into the one true family of God the Father, God the Son, and God the Holy Spirit. </w:t>
      </w:r>
    </w:p>
    <w:p w14:paraId="630223ED" w14:textId="77777777" w:rsidR="00666B93" w:rsidRPr="000179CE" w:rsidRDefault="00666B93" w:rsidP="007A0B06">
      <w:pPr>
        <w:spacing w:after="0"/>
        <w:rPr>
          <w:rFonts w:cs="Times New Roman"/>
          <w:sz w:val="28"/>
          <w:szCs w:val="28"/>
        </w:rPr>
      </w:pPr>
    </w:p>
    <w:p w14:paraId="642924D2" w14:textId="77777777" w:rsidR="00BB1F0A" w:rsidRPr="000179CE" w:rsidRDefault="00BB1F0A" w:rsidP="009719B4">
      <w:pPr>
        <w:spacing w:after="0"/>
        <w:rPr>
          <w:rFonts w:cs="Times New Roman"/>
          <w:b/>
          <w:sz w:val="28"/>
          <w:szCs w:val="28"/>
        </w:rPr>
      </w:pPr>
    </w:p>
    <w:p w14:paraId="19767172" w14:textId="77777777" w:rsidR="00BB1F0A" w:rsidRPr="000179CE" w:rsidRDefault="00BB1F0A" w:rsidP="007A0C70">
      <w:pPr>
        <w:jc w:val="right"/>
        <w:rPr>
          <w:rFonts w:cs="Times New Roman"/>
          <w:sz w:val="28"/>
          <w:szCs w:val="28"/>
        </w:rPr>
      </w:pPr>
    </w:p>
    <w:sectPr w:rsidR="00BB1F0A" w:rsidRPr="00017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B4"/>
    <w:rsid w:val="000062B6"/>
    <w:rsid w:val="00006915"/>
    <w:rsid w:val="00007D05"/>
    <w:rsid w:val="000115BC"/>
    <w:rsid w:val="00011EEB"/>
    <w:rsid w:val="0001267F"/>
    <w:rsid w:val="00013463"/>
    <w:rsid w:val="00014A8B"/>
    <w:rsid w:val="00015832"/>
    <w:rsid w:val="00016DCF"/>
    <w:rsid w:val="000179CE"/>
    <w:rsid w:val="000179F1"/>
    <w:rsid w:val="00022400"/>
    <w:rsid w:val="000224C2"/>
    <w:rsid w:val="0002560C"/>
    <w:rsid w:val="00027518"/>
    <w:rsid w:val="00030724"/>
    <w:rsid w:val="000307A9"/>
    <w:rsid w:val="000344F0"/>
    <w:rsid w:val="000350AB"/>
    <w:rsid w:val="000368B2"/>
    <w:rsid w:val="00037543"/>
    <w:rsid w:val="00037DF3"/>
    <w:rsid w:val="00040572"/>
    <w:rsid w:val="000406F5"/>
    <w:rsid w:val="0004082F"/>
    <w:rsid w:val="00040EDC"/>
    <w:rsid w:val="000418B4"/>
    <w:rsid w:val="00041B9F"/>
    <w:rsid w:val="00042E13"/>
    <w:rsid w:val="000458D1"/>
    <w:rsid w:val="00051C99"/>
    <w:rsid w:val="0005232F"/>
    <w:rsid w:val="00054E35"/>
    <w:rsid w:val="00055CAA"/>
    <w:rsid w:val="00057751"/>
    <w:rsid w:val="000617CF"/>
    <w:rsid w:val="000656A2"/>
    <w:rsid w:val="00066636"/>
    <w:rsid w:val="000667E2"/>
    <w:rsid w:val="00067314"/>
    <w:rsid w:val="000677D9"/>
    <w:rsid w:val="00070100"/>
    <w:rsid w:val="00074893"/>
    <w:rsid w:val="0007533E"/>
    <w:rsid w:val="0007634D"/>
    <w:rsid w:val="00076CE5"/>
    <w:rsid w:val="00077DB4"/>
    <w:rsid w:val="00080531"/>
    <w:rsid w:val="00082150"/>
    <w:rsid w:val="00084F78"/>
    <w:rsid w:val="00085751"/>
    <w:rsid w:val="00085AD5"/>
    <w:rsid w:val="00085DB7"/>
    <w:rsid w:val="00086B8F"/>
    <w:rsid w:val="00090125"/>
    <w:rsid w:val="00090525"/>
    <w:rsid w:val="000923B3"/>
    <w:rsid w:val="00093AEB"/>
    <w:rsid w:val="00095153"/>
    <w:rsid w:val="00095194"/>
    <w:rsid w:val="00095DD2"/>
    <w:rsid w:val="00096A75"/>
    <w:rsid w:val="00096BF0"/>
    <w:rsid w:val="000A1B78"/>
    <w:rsid w:val="000A37A1"/>
    <w:rsid w:val="000A37D2"/>
    <w:rsid w:val="000A3BA6"/>
    <w:rsid w:val="000A431F"/>
    <w:rsid w:val="000A571B"/>
    <w:rsid w:val="000A6335"/>
    <w:rsid w:val="000A6A89"/>
    <w:rsid w:val="000A6D1A"/>
    <w:rsid w:val="000B047A"/>
    <w:rsid w:val="000B12F2"/>
    <w:rsid w:val="000B193A"/>
    <w:rsid w:val="000B27E1"/>
    <w:rsid w:val="000B32FE"/>
    <w:rsid w:val="000B38F8"/>
    <w:rsid w:val="000B496A"/>
    <w:rsid w:val="000B74E1"/>
    <w:rsid w:val="000B7A32"/>
    <w:rsid w:val="000C1250"/>
    <w:rsid w:val="000C5676"/>
    <w:rsid w:val="000C5744"/>
    <w:rsid w:val="000D0319"/>
    <w:rsid w:val="000D0ED2"/>
    <w:rsid w:val="000D1D98"/>
    <w:rsid w:val="000D2152"/>
    <w:rsid w:val="000D23C5"/>
    <w:rsid w:val="000D25FD"/>
    <w:rsid w:val="000D6269"/>
    <w:rsid w:val="000D6844"/>
    <w:rsid w:val="000E01A3"/>
    <w:rsid w:val="000E0CC0"/>
    <w:rsid w:val="000E502C"/>
    <w:rsid w:val="000E5B44"/>
    <w:rsid w:val="000E5C55"/>
    <w:rsid w:val="000E649C"/>
    <w:rsid w:val="000E6917"/>
    <w:rsid w:val="000E709E"/>
    <w:rsid w:val="000E7A24"/>
    <w:rsid w:val="000F0205"/>
    <w:rsid w:val="000F2017"/>
    <w:rsid w:val="000F2A40"/>
    <w:rsid w:val="000F4AA6"/>
    <w:rsid w:val="000F4D91"/>
    <w:rsid w:val="000F57BE"/>
    <w:rsid w:val="000F6A32"/>
    <w:rsid w:val="000F6E0E"/>
    <w:rsid w:val="000F78D4"/>
    <w:rsid w:val="001001B8"/>
    <w:rsid w:val="0010072A"/>
    <w:rsid w:val="00101A8B"/>
    <w:rsid w:val="00101CA0"/>
    <w:rsid w:val="00102FDE"/>
    <w:rsid w:val="001062F0"/>
    <w:rsid w:val="001079C0"/>
    <w:rsid w:val="0011035F"/>
    <w:rsid w:val="00111652"/>
    <w:rsid w:val="00112489"/>
    <w:rsid w:val="00113296"/>
    <w:rsid w:val="00116E55"/>
    <w:rsid w:val="00117B20"/>
    <w:rsid w:val="00117E08"/>
    <w:rsid w:val="0012331C"/>
    <w:rsid w:val="00123EB1"/>
    <w:rsid w:val="001268A3"/>
    <w:rsid w:val="00126DBE"/>
    <w:rsid w:val="00126E51"/>
    <w:rsid w:val="00127496"/>
    <w:rsid w:val="001276FC"/>
    <w:rsid w:val="0013234B"/>
    <w:rsid w:val="00133742"/>
    <w:rsid w:val="00135B53"/>
    <w:rsid w:val="00143400"/>
    <w:rsid w:val="00144B20"/>
    <w:rsid w:val="0014549F"/>
    <w:rsid w:val="00147988"/>
    <w:rsid w:val="00150183"/>
    <w:rsid w:val="00151D42"/>
    <w:rsid w:val="00152347"/>
    <w:rsid w:val="00156E6D"/>
    <w:rsid w:val="001577D2"/>
    <w:rsid w:val="001607D3"/>
    <w:rsid w:val="00162137"/>
    <w:rsid w:val="0016221E"/>
    <w:rsid w:val="001640BA"/>
    <w:rsid w:val="0016486F"/>
    <w:rsid w:val="00164F15"/>
    <w:rsid w:val="00166010"/>
    <w:rsid w:val="00166706"/>
    <w:rsid w:val="00166B89"/>
    <w:rsid w:val="0016701F"/>
    <w:rsid w:val="001711D7"/>
    <w:rsid w:val="001712C6"/>
    <w:rsid w:val="0017150A"/>
    <w:rsid w:val="00171E8E"/>
    <w:rsid w:val="00173B53"/>
    <w:rsid w:val="00176BDF"/>
    <w:rsid w:val="001822F9"/>
    <w:rsid w:val="00182789"/>
    <w:rsid w:val="001833E4"/>
    <w:rsid w:val="00184987"/>
    <w:rsid w:val="00190D65"/>
    <w:rsid w:val="00193804"/>
    <w:rsid w:val="001942C0"/>
    <w:rsid w:val="00195285"/>
    <w:rsid w:val="00196E22"/>
    <w:rsid w:val="001A0E2A"/>
    <w:rsid w:val="001A1E17"/>
    <w:rsid w:val="001A2A66"/>
    <w:rsid w:val="001A3572"/>
    <w:rsid w:val="001A470E"/>
    <w:rsid w:val="001A504B"/>
    <w:rsid w:val="001B0003"/>
    <w:rsid w:val="001B1A5C"/>
    <w:rsid w:val="001B1C12"/>
    <w:rsid w:val="001B2B7E"/>
    <w:rsid w:val="001B325E"/>
    <w:rsid w:val="001B4284"/>
    <w:rsid w:val="001B6048"/>
    <w:rsid w:val="001C0D28"/>
    <w:rsid w:val="001C29D5"/>
    <w:rsid w:val="001C6DF9"/>
    <w:rsid w:val="001C75C9"/>
    <w:rsid w:val="001D120B"/>
    <w:rsid w:val="001D3046"/>
    <w:rsid w:val="001D3E46"/>
    <w:rsid w:val="001D438E"/>
    <w:rsid w:val="001D6258"/>
    <w:rsid w:val="001D6BD8"/>
    <w:rsid w:val="001D6F7C"/>
    <w:rsid w:val="001E0D82"/>
    <w:rsid w:val="001E24E4"/>
    <w:rsid w:val="001E2C03"/>
    <w:rsid w:val="001E6C00"/>
    <w:rsid w:val="001F0CDF"/>
    <w:rsid w:val="001F1E68"/>
    <w:rsid w:val="001F3BD8"/>
    <w:rsid w:val="001F48D1"/>
    <w:rsid w:val="001F4986"/>
    <w:rsid w:val="001F4F1A"/>
    <w:rsid w:val="001F6666"/>
    <w:rsid w:val="00200FD5"/>
    <w:rsid w:val="0020247F"/>
    <w:rsid w:val="00203DDD"/>
    <w:rsid w:val="002048F2"/>
    <w:rsid w:val="002058D5"/>
    <w:rsid w:val="002112F9"/>
    <w:rsid w:val="00211B6D"/>
    <w:rsid w:val="002121AC"/>
    <w:rsid w:val="002122C7"/>
    <w:rsid w:val="002128C5"/>
    <w:rsid w:val="00213066"/>
    <w:rsid w:val="00213B3B"/>
    <w:rsid w:val="00214595"/>
    <w:rsid w:val="002169B4"/>
    <w:rsid w:val="00217453"/>
    <w:rsid w:val="0022075B"/>
    <w:rsid w:val="00221438"/>
    <w:rsid w:val="00221D45"/>
    <w:rsid w:val="002239B2"/>
    <w:rsid w:val="00224F53"/>
    <w:rsid w:val="0022694F"/>
    <w:rsid w:val="00227144"/>
    <w:rsid w:val="002304B9"/>
    <w:rsid w:val="00230FEB"/>
    <w:rsid w:val="002310FE"/>
    <w:rsid w:val="00236104"/>
    <w:rsid w:val="00240FE0"/>
    <w:rsid w:val="00251A4C"/>
    <w:rsid w:val="00252B1E"/>
    <w:rsid w:val="00252B5B"/>
    <w:rsid w:val="00253E0E"/>
    <w:rsid w:val="002567F9"/>
    <w:rsid w:val="002567FC"/>
    <w:rsid w:val="00257981"/>
    <w:rsid w:val="002579A6"/>
    <w:rsid w:val="002630AE"/>
    <w:rsid w:val="002636CF"/>
    <w:rsid w:val="00265BE7"/>
    <w:rsid w:val="00267F12"/>
    <w:rsid w:val="002700A4"/>
    <w:rsid w:val="0027012B"/>
    <w:rsid w:val="00272AD8"/>
    <w:rsid w:val="00275474"/>
    <w:rsid w:val="002759E9"/>
    <w:rsid w:val="00275AB4"/>
    <w:rsid w:val="00277051"/>
    <w:rsid w:val="002775AB"/>
    <w:rsid w:val="00280976"/>
    <w:rsid w:val="0028548B"/>
    <w:rsid w:val="002855F9"/>
    <w:rsid w:val="00285D28"/>
    <w:rsid w:val="00286502"/>
    <w:rsid w:val="00286A71"/>
    <w:rsid w:val="00287E2A"/>
    <w:rsid w:val="002902A4"/>
    <w:rsid w:val="00290316"/>
    <w:rsid w:val="00290688"/>
    <w:rsid w:val="00290CA0"/>
    <w:rsid w:val="00290E15"/>
    <w:rsid w:val="002926AE"/>
    <w:rsid w:val="002927B3"/>
    <w:rsid w:val="00293AD7"/>
    <w:rsid w:val="0029458C"/>
    <w:rsid w:val="00295300"/>
    <w:rsid w:val="00295A96"/>
    <w:rsid w:val="002A02F7"/>
    <w:rsid w:val="002A1B71"/>
    <w:rsid w:val="002A22F9"/>
    <w:rsid w:val="002A2A4C"/>
    <w:rsid w:val="002A3E33"/>
    <w:rsid w:val="002A4F75"/>
    <w:rsid w:val="002A556B"/>
    <w:rsid w:val="002A6688"/>
    <w:rsid w:val="002A6842"/>
    <w:rsid w:val="002A790D"/>
    <w:rsid w:val="002B0238"/>
    <w:rsid w:val="002B3303"/>
    <w:rsid w:val="002B37A3"/>
    <w:rsid w:val="002B3ED3"/>
    <w:rsid w:val="002B6690"/>
    <w:rsid w:val="002B7A08"/>
    <w:rsid w:val="002B7FD2"/>
    <w:rsid w:val="002C14A8"/>
    <w:rsid w:val="002C1A27"/>
    <w:rsid w:val="002C20A7"/>
    <w:rsid w:val="002C26AE"/>
    <w:rsid w:val="002C38D5"/>
    <w:rsid w:val="002C3A40"/>
    <w:rsid w:val="002C4327"/>
    <w:rsid w:val="002C644A"/>
    <w:rsid w:val="002C66D2"/>
    <w:rsid w:val="002C7317"/>
    <w:rsid w:val="002C74A4"/>
    <w:rsid w:val="002D1BE0"/>
    <w:rsid w:val="002D2047"/>
    <w:rsid w:val="002D298A"/>
    <w:rsid w:val="002D35DE"/>
    <w:rsid w:val="002D36CB"/>
    <w:rsid w:val="002D5FB8"/>
    <w:rsid w:val="002D6028"/>
    <w:rsid w:val="002D6877"/>
    <w:rsid w:val="002E2002"/>
    <w:rsid w:val="002E2373"/>
    <w:rsid w:val="002E34A0"/>
    <w:rsid w:val="002E355E"/>
    <w:rsid w:val="002E625F"/>
    <w:rsid w:val="002E6B46"/>
    <w:rsid w:val="002E6F27"/>
    <w:rsid w:val="002F0216"/>
    <w:rsid w:val="002F1C17"/>
    <w:rsid w:val="002F23AA"/>
    <w:rsid w:val="002F2572"/>
    <w:rsid w:val="002F354C"/>
    <w:rsid w:val="002F397F"/>
    <w:rsid w:val="002F42FC"/>
    <w:rsid w:val="002F47A7"/>
    <w:rsid w:val="002F48F7"/>
    <w:rsid w:val="002F6722"/>
    <w:rsid w:val="002F7067"/>
    <w:rsid w:val="002F7261"/>
    <w:rsid w:val="002F7745"/>
    <w:rsid w:val="0030038D"/>
    <w:rsid w:val="003019D3"/>
    <w:rsid w:val="00302D31"/>
    <w:rsid w:val="00302E83"/>
    <w:rsid w:val="00304A59"/>
    <w:rsid w:val="003075CC"/>
    <w:rsid w:val="003100C4"/>
    <w:rsid w:val="00311B74"/>
    <w:rsid w:val="003134CA"/>
    <w:rsid w:val="003134FB"/>
    <w:rsid w:val="003149F8"/>
    <w:rsid w:val="00314D20"/>
    <w:rsid w:val="00315467"/>
    <w:rsid w:val="00316A65"/>
    <w:rsid w:val="0032220B"/>
    <w:rsid w:val="00322941"/>
    <w:rsid w:val="00323713"/>
    <w:rsid w:val="003247A8"/>
    <w:rsid w:val="0032489E"/>
    <w:rsid w:val="003270CF"/>
    <w:rsid w:val="0033013E"/>
    <w:rsid w:val="00333089"/>
    <w:rsid w:val="00333137"/>
    <w:rsid w:val="003349E4"/>
    <w:rsid w:val="00336135"/>
    <w:rsid w:val="00336C33"/>
    <w:rsid w:val="00340EAB"/>
    <w:rsid w:val="003417ED"/>
    <w:rsid w:val="00342641"/>
    <w:rsid w:val="003457A8"/>
    <w:rsid w:val="003460ED"/>
    <w:rsid w:val="0034671B"/>
    <w:rsid w:val="00347703"/>
    <w:rsid w:val="00347951"/>
    <w:rsid w:val="00351D75"/>
    <w:rsid w:val="00351D7C"/>
    <w:rsid w:val="00354BC2"/>
    <w:rsid w:val="00355FAA"/>
    <w:rsid w:val="00356F82"/>
    <w:rsid w:val="00360E05"/>
    <w:rsid w:val="0036121A"/>
    <w:rsid w:val="00361D9F"/>
    <w:rsid w:val="0036264E"/>
    <w:rsid w:val="003633D4"/>
    <w:rsid w:val="0036597A"/>
    <w:rsid w:val="003659A5"/>
    <w:rsid w:val="00365A15"/>
    <w:rsid w:val="00370047"/>
    <w:rsid w:val="00372C2A"/>
    <w:rsid w:val="003734AE"/>
    <w:rsid w:val="003746BC"/>
    <w:rsid w:val="00376E88"/>
    <w:rsid w:val="00382DCE"/>
    <w:rsid w:val="00383E01"/>
    <w:rsid w:val="003846F5"/>
    <w:rsid w:val="00384745"/>
    <w:rsid w:val="00385203"/>
    <w:rsid w:val="00387038"/>
    <w:rsid w:val="00390B51"/>
    <w:rsid w:val="00390FDA"/>
    <w:rsid w:val="00391890"/>
    <w:rsid w:val="00393C9A"/>
    <w:rsid w:val="00395C02"/>
    <w:rsid w:val="003967C6"/>
    <w:rsid w:val="003A187E"/>
    <w:rsid w:val="003A2517"/>
    <w:rsid w:val="003A2865"/>
    <w:rsid w:val="003A464D"/>
    <w:rsid w:val="003A571B"/>
    <w:rsid w:val="003A5ADB"/>
    <w:rsid w:val="003A5B7F"/>
    <w:rsid w:val="003A6BEE"/>
    <w:rsid w:val="003A6D4E"/>
    <w:rsid w:val="003B0451"/>
    <w:rsid w:val="003B0D6A"/>
    <w:rsid w:val="003B20B1"/>
    <w:rsid w:val="003B26BF"/>
    <w:rsid w:val="003B3628"/>
    <w:rsid w:val="003B3DBE"/>
    <w:rsid w:val="003B6F15"/>
    <w:rsid w:val="003B791A"/>
    <w:rsid w:val="003C366B"/>
    <w:rsid w:val="003C4A4A"/>
    <w:rsid w:val="003C627D"/>
    <w:rsid w:val="003C71E8"/>
    <w:rsid w:val="003C78C9"/>
    <w:rsid w:val="003D223A"/>
    <w:rsid w:val="003D2681"/>
    <w:rsid w:val="003D3926"/>
    <w:rsid w:val="003D5F57"/>
    <w:rsid w:val="003E057C"/>
    <w:rsid w:val="003E1E81"/>
    <w:rsid w:val="003E39C2"/>
    <w:rsid w:val="003E40F1"/>
    <w:rsid w:val="003E448D"/>
    <w:rsid w:val="003E459B"/>
    <w:rsid w:val="003E4B35"/>
    <w:rsid w:val="003E7024"/>
    <w:rsid w:val="003E760D"/>
    <w:rsid w:val="003F23BE"/>
    <w:rsid w:val="003F2AFD"/>
    <w:rsid w:val="003F488B"/>
    <w:rsid w:val="003F7DA6"/>
    <w:rsid w:val="0040020B"/>
    <w:rsid w:val="00400C74"/>
    <w:rsid w:val="0040488E"/>
    <w:rsid w:val="00405197"/>
    <w:rsid w:val="0040734D"/>
    <w:rsid w:val="00411125"/>
    <w:rsid w:val="004117A9"/>
    <w:rsid w:val="00413E3D"/>
    <w:rsid w:val="00414B09"/>
    <w:rsid w:val="00415056"/>
    <w:rsid w:val="00416FE0"/>
    <w:rsid w:val="004170A7"/>
    <w:rsid w:val="004206AD"/>
    <w:rsid w:val="00421A52"/>
    <w:rsid w:val="00421EE1"/>
    <w:rsid w:val="00422915"/>
    <w:rsid w:val="004239A8"/>
    <w:rsid w:val="0042669A"/>
    <w:rsid w:val="00426E41"/>
    <w:rsid w:val="00427B45"/>
    <w:rsid w:val="00432B55"/>
    <w:rsid w:val="00432C1C"/>
    <w:rsid w:val="00434821"/>
    <w:rsid w:val="00434CC4"/>
    <w:rsid w:val="004369A1"/>
    <w:rsid w:val="00440218"/>
    <w:rsid w:val="0044442E"/>
    <w:rsid w:val="00444BE9"/>
    <w:rsid w:val="00445F52"/>
    <w:rsid w:val="00447EC9"/>
    <w:rsid w:val="00451D65"/>
    <w:rsid w:val="00454D08"/>
    <w:rsid w:val="004566D5"/>
    <w:rsid w:val="00461771"/>
    <w:rsid w:val="00461E07"/>
    <w:rsid w:val="00463363"/>
    <w:rsid w:val="00463735"/>
    <w:rsid w:val="00464011"/>
    <w:rsid w:val="00465CA2"/>
    <w:rsid w:val="004665D8"/>
    <w:rsid w:val="00467224"/>
    <w:rsid w:val="00467397"/>
    <w:rsid w:val="00473D58"/>
    <w:rsid w:val="00475803"/>
    <w:rsid w:val="004770ED"/>
    <w:rsid w:val="0048086B"/>
    <w:rsid w:val="004823DA"/>
    <w:rsid w:val="00482603"/>
    <w:rsid w:val="00482E1C"/>
    <w:rsid w:val="00482E6A"/>
    <w:rsid w:val="00485135"/>
    <w:rsid w:val="004869E9"/>
    <w:rsid w:val="00486C40"/>
    <w:rsid w:val="0049093A"/>
    <w:rsid w:val="004914CE"/>
    <w:rsid w:val="004932A3"/>
    <w:rsid w:val="00493EFF"/>
    <w:rsid w:val="00494975"/>
    <w:rsid w:val="00494BC8"/>
    <w:rsid w:val="004A3BA2"/>
    <w:rsid w:val="004A4346"/>
    <w:rsid w:val="004A4F8E"/>
    <w:rsid w:val="004A5808"/>
    <w:rsid w:val="004A6C15"/>
    <w:rsid w:val="004A7025"/>
    <w:rsid w:val="004A746E"/>
    <w:rsid w:val="004A78E9"/>
    <w:rsid w:val="004B0CD0"/>
    <w:rsid w:val="004B11B8"/>
    <w:rsid w:val="004B2500"/>
    <w:rsid w:val="004B37F7"/>
    <w:rsid w:val="004B3AB9"/>
    <w:rsid w:val="004B4C4E"/>
    <w:rsid w:val="004B4D53"/>
    <w:rsid w:val="004B6C26"/>
    <w:rsid w:val="004C0832"/>
    <w:rsid w:val="004C08DE"/>
    <w:rsid w:val="004C1B36"/>
    <w:rsid w:val="004C501E"/>
    <w:rsid w:val="004C7720"/>
    <w:rsid w:val="004C7ABA"/>
    <w:rsid w:val="004D0E1B"/>
    <w:rsid w:val="004D34AB"/>
    <w:rsid w:val="004D375D"/>
    <w:rsid w:val="004D5619"/>
    <w:rsid w:val="004D60B0"/>
    <w:rsid w:val="004D731A"/>
    <w:rsid w:val="004D7D02"/>
    <w:rsid w:val="004D7D2A"/>
    <w:rsid w:val="004E0204"/>
    <w:rsid w:val="004E07B4"/>
    <w:rsid w:val="004E4D79"/>
    <w:rsid w:val="004F05AE"/>
    <w:rsid w:val="004F1A28"/>
    <w:rsid w:val="004F5D3A"/>
    <w:rsid w:val="004F5FFC"/>
    <w:rsid w:val="004F7F55"/>
    <w:rsid w:val="00500B31"/>
    <w:rsid w:val="00502B99"/>
    <w:rsid w:val="00506D4C"/>
    <w:rsid w:val="00506F47"/>
    <w:rsid w:val="0050712C"/>
    <w:rsid w:val="00514619"/>
    <w:rsid w:val="005146A5"/>
    <w:rsid w:val="00514AF6"/>
    <w:rsid w:val="005158B3"/>
    <w:rsid w:val="00516FED"/>
    <w:rsid w:val="00520AF4"/>
    <w:rsid w:val="00522AB0"/>
    <w:rsid w:val="00523EF7"/>
    <w:rsid w:val="00524009"/>
    <w:rsid w:val="005248FA"/>
    <w:rsid w:val="00526CA8"/>
    <w:rsid w:val="0052741C"/>
    <w:rsid w:val="0053035A"/>
    <w:rsid w:val="00531B1E"/>
    <w:rsid w:val="00531EC5"/>
    <w:rsid w:val="00536052"/>
    <w:rsid w:val="0053677D"/>
    <w:rsid w:val="005369C7"/>
    <w:rsid w:val="005372B9"/>
    <w:rsid w:val="00537E53"/>
    <w:rsid w:val="005436AB"/>
    <w:rsid w:val="00543ABD"/>
    <w:rsid w:val="005446B3"/>
    <w:rsid w:val="00546BCB"/>
    <w:rsid w:val="00546C92"/>
    <w:rsid w:val="00550557"/>
    <w:rsid w:val="00550B59"/>
    <w:rsid w:val="00551A2D"/>
    <w:rsid w:val="005526D6"/>
    <w:rsid w:val="00553D0C"/>
    <w:rsid w:val="005541E0"/>
    <w:rsid w:val="005550ED"/>
    <w:rsid w:val="0055533A"/>
    <w:rsid w:val="00555E9C"/>
    <w:rsid w:val="005570E1"/>
    <w:rsid w:val="00557448"/>
    <w:rsid w:val="00557C8D"/>
    <w:rsid w:val="00560407"/>
    <w:rsid w:val="00561C91"/>
    <w:rsid w:val="0056513B"/>
    <w:rsid w:val="0056537E"/>
    <w:rsid w:val="00565946"/>
    <w:rsid w:val="00567A66"/>
    <w:rsid w:val="0057038C"/>
    <w:rsid w:val="005706A4"/>
    <w:rsid w:val="00570891"/>
    <w:rsid w:val="005719AA"/>
    <w:rsid w:val="00574050"/>
    <w:rsid w:val="00574266"/>
    <w:rsid w:val="00574892"/>
    <w:rsid w:val="005748F5"/>
    <w:rsid w:val="00574F88"/>
    <w:rsid w:val="005766AB"/>
    <w:rsid w:val="00576F1F"/>
    <w:rsid w:val="0057710C"/>
    <w:rsid w:val="00580ACE"/>
    <w:rsid w:val="00581D0E"/>
    <w:rsid w:val="00581DE5"/>
    <w:rsid w:val="005826FB"/>
    <w:rsid w:val="0058360C"/>
    <w:rsid w:val="00585D95"/>
    <w:rsid w:val="005861F3"/>
    <w:rsid w:val="00586443"/>
    <w:rsid w:val="005909D4"/>
    <w:rsid w:val="00591660"/>
    <w:rsid w:val="0059403A"/>
    <w:rsid w:val="00594432"/>
    <w:rsid w:val="005946EC"/>
    <w:rsid w:val="00594AB1"/>
    <w:rsid w:val="005A01FF"/>
    <w:rsid w:val="005A2C82"/>
    <w:rsid w:val="005A3038"/>
    <w:rsid w:val="005A4EAA"/>
    <w:rsid w:val="005A5783"/>
    <w:rsid w:val="005B2589"/>
    <w:rsid w:val="005B2AD5"/>
    <w:rsid w:val="005B4843"/>
    <w:rsid w:val="005B5B6B"/>
    <w:rsid w:val="005C040B"/>
    <w:rsid w:val="005C0B3B"/>
    <w:rsid w:val="005C0C30"/>
    <w:rsid w:val="005C0D8E"/>
    <w:rsid w:val="005C2C00"/>
    <w:rsid w:val="005C38F3"/>
    <w:rsid w:val="005C3A11"/>
    <w:rsid w:val="005C688F"/>
    <w:rsid w:val="005D35D6"/>
    <w:rsid w:val="005D3B9A"/>
    <w:rsid w:val="005D3F01"/>
    <w:rsid w:val="005D495C"/>
    <w:rsid w:val="005D52CC"/>
    <w:rsid w:val="005D55D0"/>
    <w:rsid w:val="005E08CD"/>
    <w:rsid w:val="005E201C"/>
    <w:rsid w:val="005E3B61"/>
    <w:rsid w:val="005E6A6C"/>
    <w:rsid w:val="005F0AB6"/>
    <w:rsid w:val="005F26A8"/>
    <w:rsid w:val="005F33E1"/>
    <w:rsid w:val="005F61E6"/>
    <w:rsid w:val="00600A77"/>
    <w:rsid w:val="00603194"/>
    <w:rsid w:val="006056E1"/>
    <w:rsid w:val="00606C0C"/>
    <w:rsid w:val="00606CF1"/>
    <w:rsid w:val="00607A24"/>
    <w:rsid w:val="00611CFA"/>
    <w:rsid w:val="00611D17"/>
    <w:rsid w:val="00612284"/>
    <w:rsid w:val="0061244C"/>
    <w:rsid w:val="0061358F"/>
    <w:rsid w:val="00613788"/>
    <w:rsid w:val="006152D4"/>
    <w:rsid w:val="00617AFE"/>
    <w:rsid w:val="00621E8C"/>
    <w:rsid w:val="006224B8"/>
    <w:rsid w:val="006225BE"/>
    <w:rsid w:val="00624CBA"/>
    <w:rsid w:val="00631940"/>
    <w:rsid w:val="00631BE2"/>
    <w:rsid w:val="00635510"/>
    <w:rsid w:val="00637A52"/>
    <w:rsid w:val="00643D61"/>
    <w:rsid w:val="00644156"/>
    <w:rsid w:val="00644880"/>
    <w:rsid w:val="006448AF"/>
    <w:rsid w:val="00644EB3"/>
    <w:rsid w:val="0064663E"/>
    <w:rsid w:val="00647258"/>
    <w:rsid w:val="0064763F"/>
    <w:rsid w:val="00651674"/>
    <w:rsid w:val="00652694"/>
    <w:rsid w:val="006541A1"/>
    <w:rsid w:val="0065566D"/>
    <w:rsid w:val="00657A92"/>
    <w:rsid w:val="006607F5"/>
    <w:rsid w:val="006616CF"/>
    <w:rsid w:val="00665BDE"/>
    <w:rsid w:val="00666B93"/>
    <w:rsid w:val="006673A1"/>
    <w:rsid w:val="006673F2"/>
    <w:rsid w:val="00667E55"/>
    <w:rsid w:val="00667F51"/>
    <w:rsid w:val="006722EB"/>
    <w:rsid w:val="00672CA6"/>
    <w:rsid w:val="00673BD4"/>
    <w:rsid w:val="00677CD7"/>
    <w:rsid w:val="006804C0"/>
    <w:rsid w:val="00682A0B"/>
    <w:rsid w:val="0068300F"/>
    <w:rsid w:val="0068734D"/>
    <w:rsid w:val="00691241"/>
    <w:rsid w:val="006919FB"/>
    <w:rsid w:val="00696AE7"/>
    <w:rsid w:val="00697FC7"/>
    <w:rsid w:val="006A30A8"/>
    <w:rsid w:val="006A4888"/>
    <w:rsid w:val="006A586A"/>
    <w:rsid w:val="006B0798"/>
    <w:rsid w:val="006B1099"/>
    <w:rsid w:val="006B27C3"/>
    <w:rsid w:val="006B48F7"/>
    <w:rsid w:val="006B5983"/>
    <w:rsid w:val="006B5DD7"/>
    <w:rsid w:val="006C0BEF"/>
    <w:rsid w:val="006C179F"/>
    <w:rsid w:val="006C3EEA"/>
    <w:rsid w:val="006C3FFA"/>
    <w:rsid w:val="006C5CBE"/>
    <w:rsid w:val="006D036B"/>
    <w:rsid w:val="006D1424"/>
    <w:rsid w:val="006D198B"/>
    <w:rsid w:val="006D1C46"/>
    <w:rsid w:val="006D244E"/>
    <w:rsid w:val="006D5A1A"/>
    <w:rsid w:val="006D7ED0"/>
    <w:rsid w:val="006E07D2"/>
    <w:rsid w:val="006E1536"/>
    <w:rsid w:val="006E2540"/>
    <w:rsid w:val="006E5841"/>
    <w:rsid w:val="006E5A51"/>
    <w:rsid w:val="006E6DDE"/>
    <w:rsid w:val="006E6E25"/>
    <w:rsid w:val="006E766D"/>
    <w:rsid w:val="006F1149"/>
    <w:rsid w:val="006F13B2"/>
    <w:rsid w:val="006F49AE"/>
    <w:rsid w:val="0070163A"/>
    <w:rsid w:val="00703287"/>
    <w:rsid w:val="00704DD2"/>
    <w:rsid w:val="00705475"/>
    <w:rsid w:val="00705FC5"/>
    <w:rsid w:val="0070602D"/>
    <w:rsid w:val="00707102"/>
    <w:rsid w:val="007116B4"/>
    <w:rsid w:val="00712123"/>
    <w:rsid w:val="0071224B"/>
    <w:rsid w:val="007122C8"/>
    <w:rsid w:val="007131B5"/>
    <w:rsid w:val="0071366D"/>
    <w:rsid w:val="00715278"/>
    <w:rsid w:val="00715504"/>
    <w:rsid w:val="00715677"/>
    <w:rsid w:val="00716751"/>
    <w:rsid w:val="00717090"/>
    <w:rsid w:val="007202EB"/>
    <w:rsid w:val="0072355D"/>
    <w:rsid w:val="00723CF0"/>
    <w:rsid w:val="00723F0A"/>
    <w:rsid w:val="00725CB8"/>
    <w:rsid w:val="00725D63"/>
    <w:rsid w:val="00726226"/>
    <w:rsid w:val="00727E95"/>
    <w:rsid w:val="00731994"/>
    <w:rsid w:val="00732ED1"/>
    <w:rsid w:val="007351DF"/>
    <w:rsid w:val="00735B29"/>
    <w:rsid w:val="00735E8D"/>
    <w:rsid w:val="00737E76"/>
    <w:rsid w:val="0074146D"/>
    <w:rsid w:val="00745D90"/>
    <w:rsid w:val="007468FF"/>
    <w:rsid w:val="00750518"/>
    <w:rsid w:val="007514DE"/>
    <w:rsid w:val="00752FCE"/>
    <w:rsid w:val="00753380"/>
    <w:rsid w:val="00754127"/>
    <w:rsid w:val="00754834"/>
    <w:rsid w:val="00756E6D"/>
    <w:rsid w:val="00757A2F"/>
    <w:rsid w:val="00761ED6"/>
    <w:rsid w:val="00762944"/>
    <w:rsid w:val="007633D6"/>
    <w:rsid w:val="00763BCA"/>
    <w:rsid w:val="007645BB"/>
    <w:rsid w:val="00764B9C"/>
    <w:rsid w:val="0076611A"/>
    <w:rsid w:val="0077037E"/>
    <w:rsid w:val="00770F5B"/>
    <w:rsid w:val="00771068"/>
    <w:rsid w:val="007714E4"/>
    <w:rsid w:val="00772C6A"/>
    <w:rsid w:val="0077690E"/>
    <w:rsid w:val="00776F22"/>
    <w:rsid w:val="00777319"/>
    <w:rsid w:val="00777FAD"/>
    <w:rsid w:val="00780542"/>
    <w:rsid w:val="00780788"/>
    <w:rsid w:val="007811EA"/>
    <w:rsid w:val="007819D0"/>
    <w:rsid w:val="0078271F"/>
    <w:rsid w:val="0078277B"/>
    <w:rsid w:val="007829BA"/>
    <w:rsid w:val="00783C84"/>
    <w:rsid w:val="00784945"/>
    <w:rsid w:val="007850F7"/>
    <w:rsid w:val="007855B2"/>
    <w:rsid w:val="00786451"/>
    <w:rsid w:val="0078670F"/>
    <w:rsid w:val="00786BD5"/>
    <w:rsid w:val="00786E52"/>
    <w:rsid w:val="00787004"/>
    <w:rsid w:val="007917F6"/>
    <w:rsid w:val="00791D78"/>
    <w:rsid w:val="007920F0"/>
    <w:rsid w:val="00793512"/>
    <w:rsid w:val="00793CF9"/>
    <w:rsid w:val="00795A52"/>
    <w:rsid w:val="007A02C3"/>
    <w:rsid w:val="007A0B06"/>
    <w:rsid w:val="007A0C70"/>
    <w:rsid w:val="007A232A"/>
    <w:rsid w:val="007A43B7"/>
    <w:rsid w:val="007A5828"/>
    <w:rsid w:val="007A6AD1"/>
    <w:rsid w:val="007A6BC0"/>
    <w:rsid w:val="007B343E"/>
    <w:rsid w:val="007B3AF5"/>
    <w:rsid w:val="007B3F89"/>
    <w:rsid w:val="007B5471"/>
    <w:rsid w:val="007B6AC0"/>
    <w:rsid w:val="007B6B64"/>
    <w:rsid w:val="007B72F0"/>
    <w:rsid w:val="007C042E"/>
    <w:rsid w:val="007C1456"/>
    <w:rsid w:val="007C148D"/>
    <w:rsid w:val="007C3A65"/>
    <w:rsid w:val="007C6323"/>
    <w:rsid w:val="007C697D"/>
    <w:rsid w:val="007C7366"/>
    <w:rsid w:val="007C77C9"/>
    <w:rsid w:val="007D0BF3"/>
    <w:rsid w:val="007D1174"/>
    <w:rsid w:val="007D176D"/>
    <w:rsid w:val="007D2C6A"/>
    <w:rsid w:val="007D2E40"/>
    <w:rsid w:val="007D358B"/>
    <w:rsid w:val="007D4F09"/>
    <w:rsid w:val="007D5471"/>
    <w:rsid w:val="007D6182"/>
    <w:rsid w:val="007E108C"/>
    <w:rsid w:val="007E30F7"/>
    <w:rsid w:val="007E32B0"/>
    <w:rsid w:val="007E3477"/>
    <w:rsid w:val="007E50EF"/>
    <w:rsid w:val="007E541B"/>
    <w:rsid w:val="007E6E04"/>
    <w:rsid w:val="007F09E5"/>
    <w:rsid w:val="007F0A4B"/>
    <w:rsid w:val="007F0E25"/>
    <w:rsid w:val="007F2F18"/>
    <w:rsid w:val="007F40E7"/>
    <w:rsid w:val="007F4CD5"/>
    <w:rsid w:val="007F78FD"/>
    <w:rsid w:val="007F7CDB"/>
    <w:rsid w:val="008010D0"/>
    <w:rsid w:val="00801E3B"/>
    <w:rsid w:val="00802F83"/>
    <w:rsid w:val="00803639"/>
    <w:rsid w:val="0080454B"/>
    <w:rsid w:val="00806457"/>
    <w:rsid w:val="00812E32"/>
    <w:rsid w:val="00813CB0"/>
    <w:rsid w:val="0081591D"/>
    <w:rsid w:val="00815F29"/>
    <w:rsid w:val="008165CF"/>
    <w:rsid w:val="00817721"/>
    <w:rsid w:val="00820D07"/>
    <w:rsid w:val="00821887"/>
    <w:rsid w:val="00822731"/>
    <w:rsid w:val="00823CF6"/>
    <w:rsid w:val="00825AC3"/>
    <w:rsid w:val="00826142"/>
    <w:rsid w:val="00826CB7"/>
    <w:rsid w:val="0083017B"/>
    <w:rsid w:val="00830DF6"/>
    <w:rsid w:val="008358D8"/>
    <w:rsid w:val="0083633C"/>
    <w:rsid w:val="008372C1"/>
    <w:rsid w:val="0083778A"/>
    <w:rsid w:val="008439B2"/>
    <w:rsid w:val="008452C4"/>
    <w:rsid w:val="00847F2C"/>
    <w:rsid w:val="00851BC0"/>
    <w:rsid w:val="00852A9E"/>
    <w:rsid w:val="00853548"/>
    <w:rsid w:val="008535E5"/>
    <w:rsid w:val="00853DCD"/>
    <w:rsid w:val="00854A2E"/>
    <w:rsid w:val="008562CB"/>
    <w:rsid w:val="008578F5"/>
    <w:rsid w:val="00860865"/>
    <w:rsid w:val="00861B32"/>
    <w:rsid w:val="008625E0"/>
    <w:rsid w:val="00862A71"/>
    <w:rsid w:val="00865222"/>
    <w:rsid w:val="00865829"/>
    <w:rsid w:val="008712D0"/>
    <w:rsid w:val="008716F7"/>
    <w:rsid w:val="008719C4"/>
    <w:rsid w:val="00872250"/>
    <w:rsid w:val="00874D12"/>
    <w:rsid w:val="00876524"/>
    <w:rsid w:val="008769FD"/>
    <w:rsid w:val="00877700"/>
    <w:rsid w:val="00880926"/>
    <w:rsid w:val="00880991"/>
    <w:rsid w:val="00880E59"/>
    <w:rsid w:val="008815BC"/>
    <w:rsid w:val="00883B07"/>
    <w:rsid w:val="008853D9"/>
    <w:rsid w:val="00887297"/>
    <w:rsid w:val="00890B4F"/>
    <w:rsid w:val="008910F7"/>
    <w:rsid w:val="00891178"/>
    <w:rsid w:val="0089149A"/>
    <w:rsid w:val="00891DA3"/>
    <w:rsid w:val="00892167"/>
    <w:rsid w:val="00895B4E"/>
    <w:rsid w:val="00896162"/>
    <w:rsid w:val="00897719"/>
    <w:rsid w:val="008A04A8"/>
    <w:rsid w:val="008A2396"/>
    <w:rsid w:val="008A2C7E"/>
    <w:rsid w:val="008A3131"/>
    <w:rsid w:val="008A5187"/>
    <w:rsid w:val="008A5F59"/>
    <w:rsid w:val="008A6F96"/>
    <w:rsid w:val="008B0EB9"/>
    <w:rsid w:val="008B1B03"/>
    <w:rsid w:val="008B3550"/>
    <w:rsid w:val="008B4086"/>
    <w:rsid w:val="008C1E8A"/>
    <w:rsid w:val="008C245D"/>
    <w:rsid w:val="008C4384"/>
    <w:rsid w:val="008C4871"/>
    <w:rsid w:val="008C4DF3"/>
    <w:rsid w:val="008C72EB"/>
    <w:rsid w:val="008C7472"/>
    <w:rsid w:val="008C787F"/>
    <w:rsid w:val="008C79CC"/>
    <w:rsid w:val="008C7A0A"/>
    <w:rsid w:val="008D0C20"/>
    <w:rsid w:val="008D25BE"/>
    <w:rsid w:val="008D2E1D"/>
    <w:rsid w:val="008D33FD"/>
    <w:rsid w:val="008D4698"/>
    <w:rsid w:val="008D5913"/>
    <w:rsid w:val="008D7136"/>
    <w:rsid w:val="008E0AA8"/>
    <w:rsid w:val="008E0E93"/>
    <w:rsid w:val="008E3DA5"/>
    <w:rsid w:val="008E4B34"/>
    <w:rsid w:val="008E54AE"/>
    <w:rsid w:val="008E59EA"/>
    <w:rsid w:val="008E6508"/>
    <w:rsid w:val="008E767D"/>
    <w:rsid w:val="008F00AD"/>
    <w:rsid w:val="008F1D46"/>
    <w:rsid w:val="008F2205"/>
    <w:rsid w:val="008F2980"/>
    <w:rsid w:val="008F3DE9"/>
    <w:rsid w:val="008F45C4"/>
    <w:rsid w:val="008F64E6"/>
    <w:rsid w:val="00900C2B"/>
    <w:rsid w:val="00902B4D"/>
    <w:rsid w:val="00902BA0"/>
    <w:rsid w:val="009047A3"/>
    <w:rsid w:val="009075F0"/>
    <w:rsid w:val="00907918"/>
    <w:rsid w:val="009108FF"/>
    <w:rsid w:val="009110BE"/>
    <w:rsid w:val="00911B32"/>
    <w:rsid w:val="00912503"/>
    <w:rsid w:val="009143C4"/>
    <w:rsid w:val="00915556"/>
    <w:rsid w:val="009158A7"/>
    <w:rsid w:val="00916F88"/>
    <w:rsid w:val="00917BAC"/>
    <w:rsid w:val="00917E04"/>
    <w:rsid w:val="009234A5"/>
    <w:rsid w:val="009251EC"/>
    <w:rsid w:val="009258DB"/>
    <w:rsid w:val="009271B8"/>
    <w:rsid w:val="009313A0"/>
    <w:rsid w:val="00932053"/>
    <w:rsid w:val="00932680"/>
    <w:rsid w:val="0093631F"/>
    <w:rsid w:val="0093641A"/>
    <w:rsid w:val="00936897"/>
    <w:rsid w:val="009375A0"/>
    <w:rsid w:val="009375A5"/>
    <w:rsid w:val="00937B2B"/>
    <w:rsid w:val="009419BE"/>
    <w:rsid w:val="00941A57"/>
    <w:rsid w:val="0094280E"/>
    <w:rsid w:val="00942D7E"/>
    <w:rsid w:val="00942FCE"/>
    <w:rsid w:val="00943CB1"/>
    <w:rsid w:val="00943F74"/>
    <w:rsid w:val="009443EE"/>
    <w:rsid w:val="009469A5"/>
    <w:rsid w:val="009520B3"/>
    <w:rsid w:val="009529CE"/>
    <w:rsid w:val="0095351A"/>
    <w:rsid w:val="00955608"/>
    <w:rsid w:val="009557C6"/>
    <w:rsid w:val="009570D8"/>
    <w:rsid w:val="009574A3"/>
    <w:rsid w:val="00957BB3"/>
    <w:rsid w:val="00960498"/>
    <w:rsid w:val="009615CA"/>
    <w:rsid w:val="00961B32"/>
    <w:rsid w:val="0096260D"/>
    <w:rsid w:val="0096464C"/>
    <w:rsid w:val="009706E3"/>
    <w:rsid w:val="009709EF"/>
    <w:rsid w:val="009719B4"/>
    <w:rsid w:val="00971CC9"/>
    <w:rsid w:val="00971DC7"/>
    <w:rsid w:val="0097644C"/>
    <w:rsid w:val="009764C2"/>
    <w:rsid w:val="009767DC"/>
    <w:rsid w:val="00976D13"/>
    <w:rsid w:val="0097793B"/>
    <w:rsid w:val="00980020"/>
    <w:rsid w:val="00982083"/>
    <w:rsid w:val="00982B45"/>
    <w:rsid w:val="00982BDD"/>
    <w:rsid w:val="0098313B"/>
    <w:rsid w:val="00983C44"/>
    <w:rsid w:val="009841AF"/>
    <w:rsid w:val="0098476F"/>
    <w:rsid w:val="00985007"/>
    <w:rsid w:val="00985B23"/>
    <w:rsid w:val="00990DDB"/>
    <w:rsid w:val="00994AD2"/>
    <w:rsid w:val="0099619D"/>
    <w:rsid w:val="0099690B"/>
    <w:rsid w:val="00997246"/>
    <w:rsid w:val="009A0AA2"/>
    <w:rsid w:val="009A1CE5"/>
    <w:rsid w:val="009A1DBB"/>
    <w:rsid w:val="009B0E1A"/>
    <w:rsid w:val="009B5662"/>
    <w:rsid w:val="009B78EE"/>
    <w:rsid w:val="009C0307"/>
    <w:rsid w:val="009C3B8D"/>
    <w:rsid w:val="009C5349"/>
    <w:rsid w:val="009C553E"/>
    <w:rsid w:val="009C5ECD"/>
    <w:rsid w:val="009C6E0F"/>
    <w:rsid w:val="009D0001"/>
    <w:rsid w:val="009D1153"/>
    <w:rsid w:val="009D1354"/>
    <w:rsid w:val="009D38E4"/>
    <w:rsid w:val="009D3D18"/>
    <w:rsid w:val="009D3E7C"/>
    <w:rsid w:val="009D404F"/>
    <w:rsid w:val="009D5018"/>
    <w:rsid w:val="009D6F56"/>
    <w:rsid w:val="009E17FF"/>
    <w:rsid w:val="009E2CCB"/>
    <w:rsid w:val="009E3103"/>
    <w:rsid w:val="009E3C6F"/>
    <w:rsid w:val="009E3D29"/>
    <w:rsid w:val="009E6EBF"/>
    <w:rsid w:val="009E77F6"/>
    <w:rsid w:val="009F0D4F"/>
    <w:rsid w:val="009F0EC5"/>
    <w:rsid w:val="009F15B4"/>
    <w:rsid w:val="009F293E"/>
    <w:rsid w:val="009F2C5B"/>
    <w:rsid w:val="009F3B8B"/>
    <w:rsid w:val="009F3C28"/>
    <w:rsid w:val="009F4491"/>
    <w:rsid w:val="00A00405"/>
    <w:rsid w:val="00A07FDB"/>
    <w:rsid w:val="00A13CAC"/>
    <w:rsid w:val="00A13E6D"/>
    <w:rsid w:val="00A153F7"/>
    <w:rsid w:val="00A15A9B"/>
    <w:rsid w:val="00A17943"/>
    <w:rsid w:val="00A20305"/>
    <w:rsid w:val="00A208C5"/>
    <w:rsid w:val="00A2400D"/>
    <w:rsid w:val="00A24ACA"/>
    <w:rsid w:val="00A276D9"/>
    <w:rsid w:val="00A30802"/>
    <w:rsid w:val="00A31226"/>
    <w:rsid w:val="00A3132D"/>
    <w:rsid w:val="00A32EAC"/>
    <w:rsid w:val="00A3775C"/>
    <w:rsid w:val="00A41DF3"/>
    <w:rsid w:val="00A47BED"/>
    <w:rsid w:val="00A50AAF"/>
    <w:rsid w:val="00A50CE5"/>
    <w:rsid w:val="00A51815"/>
    <w:rsid w:val="00A51A3C"/>
    <w:rsid w:val="00A51DBC"/>
    <w:rsid w:val="00A561C6"/>
    <w:rsid w:val="00A56718"/>
    <w:rsid w:val="00A574F7"/>
    <w:rsid w:val="00A5762A"/>
    <w:rsid w:val="00A5792E"/>
    <w:rsid w:val="00A62B31"/>
    <w:rsid w:val="00A6450A"/>
    <w:rsid w:val="00A64D43"/>
    <w:rsid w:val="00A651D5"/>
    <w:rsid w:val="00A65DAF"/>
    <w:rsid w:val="00A66AFE"/>
    <w:rsid w:val="00A67084"/>
    <w:rsid w:val="00A67D3C"/>
    <w:rsid w:val="00A704B1"/>
    <w:rsid w:val="00A71B5F"/>
    <w:rsid w:val="00A72554"/>
    <w:rsid w:val="00A73DE2"/>
    <w:rsid w:val="00A7412C"/>
    <w:rsid w:val="00A7495D"/>
    <w:rsid w:val="00A74985"/>
    <w:rsid w:val="00A756CE"/>
    <w:rsid w:val="00A759B3"/>
    <w:rsid w:val="00A760D5"/>
    <w:rsid w:val="00A778AB"/>
    <w:rsid w:val="00A77A70"/>
    <w:rsid w:val="00A81BCD"/>
    <w:rsid w:val="00A8239F"/>
    <w:rsid w:val="00A83F87"/>
    <w:rsid w:val="00A842BF"/>
    <w:rsid w:val="00A8482E"/>
    <w:rsid w:val="00A87B15"/>
    <w:rsid w:val="00A91A04"/>
    <w:rsid w:val="00A92252"/>
    <w:rsid w:val="00A93D93"/>
    <w:rsid w:val="00A96E12"/>
    <w:rsid w:val="00A97C08"/>
    <w:rsid w:val="00AA01C1"/>
    <w:rsid w:val="00AA062F"/>
    <w:rsid w:val="00AA1A22"/>
    <w:rsid w:val="00AA29CD"/>
    <w:rsid w:val="00AA305F"/>
    <w:rsid w:val="00AA3A09"/>
    <w:rsid w:val="00AA3F73"/>
    <w:rsid w:val="00AA4D80"/>
    <w:rsid w:val="00AA573C"/>
    <w:rsid w:val="00AA5F2C"/>
    <w:rsid w:val="00AB1561"/>
    <w:rsid w:val="00AB683E"/>
    <w:rsid w:val="00AB7AE2"/>
    <w:rsid w:val="00AC05DF"/>
    <w:rsid w:val="00AC19CE"/>
    <w:rsid w:val="00AC3D1D"/>
    <w:rsid w:val="00AC5988"/>
    <w:rsid w:val="00AC609B"/>
    <w:rsid w:val="00AC6DB8"/>
    <w:rsid w:val="00AC7E7A"/>
    <w:rsid w:val="00AD114B"/>
    <w:rsid w:val="00AD2357"/>
    <w:rsid w:val="00AD265F"/>
    <w:rsid w:val="00AD2DF8"/>
    <w:rsid w:val="00AD396B"/>
    <w:rsid w:val="00AD66C6"/>
    <w:rsid w:val="00AD786E"/>
    <w:rsid w:val="00AD7FA8"/>
    <w:rsid w:val="00AE1323"/>
    <w:rsid w:val="00AE1E73"/>
    <w:rsid w:val="00AE371C"/>
    <w:rsid w:val="00AE46B8"/>
    <w:rsid w:val="00AE5576"/>
    <w:rsid w:val="00AE5E7B"/>
    <w:rsid w:val="00AE67CD"/>
    <w:rsid w:val="00AF3F9C"/>
    <w:rsid w:val="00AF52B5"/>
    <w:rsid w:val="00AF7777"/>
    <w:rsid w:val="00B00018"/>
    <w:rsid w:val="00B0051E"/>
    <w:rsid w:val="00B0113E"/>
    <w:rsid w:val="00B03597"/>
    <w:rsid w:val="00B04AE0"/>
    <w:rsid w:val="00B05A91"/>
    <w:rsid w:val="00B05E4B"/>
    <w:rsid w:val="00B06329"/>
    <w:rsid w:val="00B06A4F"/>
    <w:rsid w:val="00B07869"/>
    <w:rsid w:val="00B104CD"/>
    <w:rsid w:val="00B115CB"/>
    <w:rsid w:val="00B1168E"/>
    <w:rsid w:val="00B11C8D"/>
    <w:rsid w:val="00B11D0D"/>
    <w:rsid w:val="00B13708"/>
    <w:rsid w:val="00B14689"/>
    <w:rsid w:val="00B14DF5"/>
    <w:rsid w:val="00B20159"/>
    <w:rsid w:val="00B20A8D"/>
    <w:rsid w:val="00B20EBC"/>
    <w:rsid w:val="00B21309"/>
    <w:rsid w:val="00B21BB6"/>
    <w:rsid w:val="00B226A0"/>
    <w:rsid w:val="00B248C5"/>
    <w:rsid w:val="00B25370"/>
    <w:rsid w:val="00B2565C"/>
    <w:rsid w:val="00B25CD0"/>
    <w:rsid w:val="00B25E2F"/>
    <w:rsid w:val="00B3067D"/>
    <w:rsid w:val="00B31AB6"/>
    <w:rsid w:val="00B32051"/>
    <w:rsid w:val="00B32FAB"/>
    <w:rsid w:val="00B33499"/>
    <w:rsid w:val="00B336B2"/>
    <w:rsid w:val="00B34670"/>
    <w:rsid w:val="00B36B2E"/>
    <w:rsid w:val="00B410CE"/>
    <w:rsid w:val="00B41253"/>
    <w:rsid w:val="00B41513"/>
    <w:rsid w:val="00B4535A"/>
    <w:rsid w:val="00B46053"/>
    <w:rsid w:val="00B464B5"/>
    <w:rsid w:val="00B468DE"/>
    <w:rsid w:val="00B46DE0"/>
    <w:rsid w:val="00B47CB4"/>
    <w:rsid w:val="00B50E15"/>
    <w:rsid w:val="00B512CA"/>
    <w:rsid w:val="00B5216D"/>
    <w:rsid w:val="00B532B8"/>
    <w:rsid w:val="00B54BA4"/>
    <w:rsid w:val="00B54DDA"/>
    <w:rsid w:val="00B55862"/>
    <w:rsid w:val="00B57D98"/>
    <w:rsid w:val="00B610F2"/>
    <w:rsid w:val="00B62B0A"/>
    <w:rsid w:val="00B63194"/>
    <w:rsid w:val="00B6354D"/>
    <w:rsid w:val="00B64C13"/>
    <w:rsid w:val="00B659B1"/>
    <w:rsid w:val="00B66638"/>
    <w:rsid w:val="00B70BF3"/>
    <w:rsid w:val="00B70E45"/>
    <w:rsid w:val="00B7193D"/>
    <w:rsid w:val="00B71AD1"/>
    <w:rsid w:val="00B72B8C"/>
    <w:rsid w:val="00B73BE2"/>
    <w:rsid w:val="00B73D0D"/>
    <w:rsid w:val="00B75068"/>
    <w:rsid w:val="00B7668C"/>
    <w:rsid w:val="00B771D6"/>
    <w:rsid w:val="00B77A10"/>
    <w:rsid w:val="00B82AE8"/>
    <w:rsid w:val="00B8568A"/>
    <w:rsid w:val="00B862EA"/>
    <w:rsid w:val="00B869FA"/>
    <w:rsid w:val="00B86D4F"/>
    <w:rsid w:val="00B96311"/>
    <w:rsid w:val="00B972DD"/>
    <w:rsid w:val="00B97439"/>
    <w:rsid w:val="00B97E93"/>
    <w:rsid w:val="00BA03B0"/>
    <w:rsid w:val="00BA09BE"/>
    <w:rsid w:val="00BA4B58"/>
    <w:rsid w:val="00BA64D7"/>
    <w:rsid w:val="00BA66A6"/>
    <w:rsid w:val="00BA6BF4"/>
    <w:rsid w:val="00BA722C"/>
    <w:rsid w:val="00BA7895"/>
    <w:rsid w:val="00BA7D8B"/>
    <w:rsid w:val="00BB05A8"/>
    <w:rsid w:val="00BB0F49"/>
    <w:rsid w:val="00BB1F0A"/>
    <w:rsid w:val="00BB3849"/>
    <w:rsid w:val="00BB3E7C"/>
    <w:rsid w:val="00BB7081"/>
    <w:rsid w:val="00BB73C3"/>
    <w:rsid w:val="00BC27FC"/>
    <w:rsid w:val="00BC3BFA"/>
    <w:rsid w:val="00BC47C4"/>
    <w:rsid w:val="00BC7175"/>
    <w:rsid w:val="00BD28CD"/>
    <w:rsid w:val="00BD2EBC"/>
    <w:rsid w:val="00BD3255"/>
    <w:rsid w:val="00BD32A3"/>
    <w:rsid w:val="00BD4090"/>
    <w:rsid w:val="00BD57D5"/>
    <w:rsid w:val="00BD5E29"/>
    <w:rsid w:val="00BD6AF9"/>
    <w:rsid w:val="00BE008B"/>
    <w:rsid w:val="00BE1D75"/>
    <w:rsid w:val="00BE389D"/>
    <w:rsid w:val="00BE3E5A"/>
    <w:rsid w:val="00BE7851"/>
    <w:rsid w:val="00BF0B5A"/>
    <w:rsid w:val="00BF2498"/>
    <w:rsid w:val="00BF2D4A"/>
    <w:rsid w:val="00BF3F7D"/>
    <w:rsid w:val="00BF4254"/>
    <w:rsid w:val="00BF7D19"/>
    <w:rsid w:val="00C016C4"/>
    <w:rsid w:val="00C03EA6"/>
    <w:rsid w:val="00C07B66"/>
    <w:rsid w:val="00C07DFD"/>
    <w:rsid w:val="00C07F5C"/>
    <w:rsid w:val="00C10042"/>
    <w:rsid w:val="00C10528"/>
    <w:rsid w:val="00C118DB"/>
    <w:rsid w:val="00C11CCC"/>
    <w:rsid w:val="00C11D16"/>
    <w:rsid w:val="00C126B4"/>
    <w:rsid w:val="00C13141"/>
    <w:rsid w:val="00C1324A"/>
    <w:rsid w:val="00C1432D"/>
    <w:rsid w:val="00C16ED1"/>
    <w:rsid w:val="00C2033A"/>
    <w:rsid w:val="00C21F1F"/>
    <w:rsid w:val="00C23D2D"/>
    <w:rsid w:val="00C263DE"/>
    <w:rsid w:val="00C27C81"/>
    <w:rsid w:val="00C3042D"/>
    <w:rsid w:val="00C31161"/>
    <w:rsid w:val="00C321C5"/>
    <w:rsid w:val="00C32F1D"/>
    <w:rsid w:val="00C340DA"/>
    <w:rsid w:val="00C34E9D"/>
    <w:rsid w:val="00C357B0"/>
    <w:rsid w:val="00C35A4B"/>
    <w:rsid w:val="00C35B79"/>
    <w:rsid w:val="00C35E2F"/>
    <w:rsid w:val="00C3612F"/>
    <w:rsid w:val="00C375E2"/>
    <w:rsid w:val="00C4058F"/>
    <w:rsid w:val="00C412D9"/>
    <w:rsid w:val="00C41737"/>
    <w:rsid w:val="00C45780"/>
    <w:rsid w:val="00C45A8C"/>
    <w:rsid w:val="00C4657D"/>
    <w:rsid w:val="00C465E7"/>
    <w:rsid w:val="00C507F8"/>
    <w:rsid w:val="00C51563"/>
    <w:rsid w:val="00C51B11"/>
    <w:rsid w:val="00C51C4E"/>
    <w:rsid w:val="00C531D6"/>
    <w:rsid w:val="00C5329F"/>
    <w:rsid w:val="00C541A3"/>
    <w:rsid w:val="00C54838"/>
    <w:rsid w:val="00C55C8C"/>
    <w:rsid w:val="00C57081"/>
    <w:rsid w:val="00C57238"/>
    <w:rsid w:val="00C57B06"/>
    <w:rsid w:val="00C61EE2"/>
    <w:rsid w:val="00C6287F"/>
    <w:rsid w:val="00C63E9A"/>
    <w:rsid w:val="00C64613"/>
    <w:rsid w:val="00C67678"/>
    <w:rsid w:val="00C6769F"/>
    <w:rsid w:val="00C71071"/>
    <w:rsid w:val="00C71AC9"/>
    <w:rsid w:val="00C71DC7"/>
    <w:rsid w:val="00C72D58"/>
    <w:rsid w:val="00C730CB"/>
    <w:rsid w:val="00C733C0"/>
    <w:rsid w:val="00C74A80"/>
    <w:rsid w:val="00C804EF"/>
    <w:rsid w:val="00C8133D"/>
    <w:rsid w:val="00C82102"/>
    <w:rsid w:val="00C8292D"/>
    <w:rsid w:val="00C84515"/>
    <w:rsid w:val="00C84A73"/>
    <w:rsid w:val="00C85132"/>
    <w:rsid w:val="00C85393"/>
    <w:rsid w:val="00C86D6E"/>
    <w:rsid w:val="00C915F2"/>
    <w:rsid w:val="00C921C2"/>
    <w:rsid w:val="00C93B62"/>
    <w:rsid w:val="00C9428B"/>
    <w:rsid w:val="00C95670"/>
    <w:rsid w:val="00C96752"/>
    <w:rsid w:val="00C97D2C"/>
    <w:rsid w:val="00CA04F3"/>
    <w:rsid w:val="00CA1447"/>
    <w:rsid w:val="00CA1D62"/>
    <w:rsid w:val="00CA212B"/>
    <w:rsid w:val="00CA305F"/>
    <w:rsid w:val="00CA39F9"/>
    <w:rsid w:val="00CA3A21"/>
    <w:rsid w:val="00CA5E6C"/>
    <w:rsid w:val="00CB0480"/>
    <w:rsid w:val="00CB04AB"/>
    <w:rsid w:val="00CB1A70"/>
    <w:rsid w:val="00CB2B6A"/>
    <w:rsid w:val="00CB31E2"/>
    <w:rsid w:val="00CB474B"/>
    <w:rsid w:val="00CB48D0"/>
    <w:rsid w:val="00CB4952"/>
    <w:rsid w:val="00CB5561"/>
    <w:rsid w:val="00CC0BFF"/>
    <w:rsid w:val="00CC0FAA"/>
    <w:rsid w:val="00CC1923"/>
    <w:rsid w:val="00CC3881"/>
    <w:rsid w:val="00CC4C13"/>
    <w:rsid w:val="00CC5913"/>
    <w:rsid w:val="00CC6246"/>
    <w:rsid w:val="00CD126C"/>
    <w:rsid w:val="00CD2C7D"/>
    <w:rsid w:val="00CD3041"/>
    <w:rsid w:val="00CD3C4D"/>
    <w:rsid w:val="00CD452D"/>
    <w:rsid w:val="00CD7598"/>
    <w:rsid w:val="00CE0792"/>
    <w:rsid w:val="00CE1E00"/>
    <w:rsid w:val="00CE20CE"/>
    <w:rsid w:val="00CE2156"/>
    <w:rsid w:val="00CE28A0"/>
    <w:rsid w:val="00CE538F"/>
    <w:rsid w:val="00CE74EB"/>
    <w:rsid w:val="00CF0F33"/>
    <w:rsid w:val="00CF39BC"/>
    <w:rsid w:val="00CF402B"/>
    <w:rsid w:val="00CF432F"/>
    <w:rsid w:val="00CF4BC1"/>
    <w:rsid w:val="00CF7870"/>
    <w:rsid w:val="00CF792A"/>
    <w:rsid w:val="00D00B1A"/>
    <w:rsid w:val="00D0666C"/>
    <w:rsid w:val="00D0747B"/>
    <w:rsid w:val="00D10BB3"/>
    <w:rsid w:val="00D1100E"/>
    <w:rsid w:val="00D11C55"/>
    <w:rsid w:val="00D123D7"/>
    <w:rsid w:val="00D1294D"/>
    <w:rsid w:val="00D140F0"/>
    <w:rsid w:val="00D22497"/>
    <w:rsid w:val="00D22B26"/>
    <w:rsid w:val="00D23948"/>
    <w:rsid w:val="00D24727"/>
    <w:rsid w:val="00D24A60"/>
    <w:rsid w:val="00D250E6"/>
    <w:rsid w:val="00D253CB"/>
    <w:rsid w:val="00D27D82"/>
    <w:rsid w:val="00D30DA7"/>
    <w:rsid w:val="00D3490B"/>
    <w:rsid w:val="00D3665B"/>
    <w:rsid w:val="00D37B77"/>
    <w:rsid w:val="00D43935"/>
    <w:rsid w:val="00D453EF"/>
    <w:rsid w:val="00D4553E"/>
    <w:rsid w:val="00D458FC"/>
    <w:rsid w:val="00D46399"/>
    <w:rsid w:val="00D46852"/>
    <w:rsid w:val="00D47432"/>
    <w:rsid w:val="00D4744F"/>
    <w:rsid w:val="00D47EA0"/>
    <w:rsid w:val="00D47F98"/>
    <w:rsid w:val="00D53582"/>
    <w:rsid w:val="00D5381C"/>
    <w:rsid w:val="00D53F6B"/>
    <w:rsid w:val="00D5560E"/>
    <w:rsid w:val="00D5564F"/>
    <w:rsid w:val="00D5595C"/>
    <w:rsid w:val="00D55EB5"/>
    <w:rsid w:val="00D562AF"/>
    <w:rsid w:val="00D56D93"/>
    <w:rsid w:val="00D57337"/>
    <w:rsid w:val="00D61C81"/>
    <w:rsid w:val="00D628DF"/>
    <w:rsid w:val="00D62C95"/>
    <w:rsid w:val="00D64E49"/>
    <w:rsid w:val="00D677FC"/>
    <w:rsid w:val="00D70118"/>
    <w:rsid w:val="00D70D71"/>
    <w:rsid w:val="00D72DDE"/>
    <w:rsid w:val="00D73016"/>
    <w:rsid w:val="00D7325F"/>
    <w:rsid w:val="00D745AC"/>
    <w:rsid w:val="00D75404"/>
    <w:rsid w:val="00D81E9C"/>
    <w:rsid w:val="00D829F5"/>
    <w:rsid w:val="00D83B02"/>
    <w:rsid w:val="00D845A0"/>
    <w:rsid w:val="00D86533"/>
    <w:rsid w:val="00D87DFC"/>
    <w:rsid w:val="00D90890"/>
    <w:rsid w:val="00D91004"/>
    <w:rsid w:val="00D91082"/>
    <w:rsid w:val="00D9160B"/>
    <w:rsid w:val="00D91B56"/>
    <w:rsid w:val="00D92379"/>
    <w:rsid w:val="00D92F65"/>
    <w:rsid w:val="00D9626B"/>
    <w:rsid w:val="00D97732"/>
    <w:rsid w:val="00D97BE8"/>
    <w:rsid w:val="00DA177F"/>
    <w:rsid w:val="00DA36E7"/>
    <w:rsid w:val="00DA5464"/>
    <w:rsid w:val="00DB1167"/>
    <w:rsid w:val="00DB1977"/>
    <w:rsid w:val="00DB21F8"/>
    <w:rsid w:val="00DB54E2"/>
    <w:rsid w:val="00DB6952"/>
    <w:rsid w:val="00DB788E"/>
    <w:rsid w:val="00DB7B78"/>
    <w:rsid w:val="00DC0055"/>
    <w:rsid w:val="00DC0C10"/>
    <w:rsid w:val="00DC1137"/>
    <w:rsid w:val="00DC2B07"/>
    <w:rsid w:val="00DC67B5"/>
    <w:rsid w:val="00DC76A8"/>
    <w:rsid w:val="00DC7962"/>
    <w:rsid w:val="00DD0851"/>
    <w:rsid w:val="00DD1CA4"/>
    <w:rsid w:val="00DD2798"/>
    <w:rsid w:val="00DD314A"/>
    <w:rsid w:val="00DD4FF7"/>
    <w:rsid w:val="00DD5941"/>
    <w:rsid w:val="00DD5C0F"/>
    <w:rsid w:val="00DE077B"/>
    <w:rsid w:val="00DE0D9E"/>
    <w:rsid w:val="00DE1717"/>
    <w:rsid w:val="00DE5337"/>
    <w:rsid w:val="00DE57A2"/>
    <w:rsid w:val="00DE5F97"/>
    <w:rsid w:val="00DE7F9E"/>
    <w:rsid w:val="00DF2837"/>
    <w:rsid w:val="00DF2E04"/>
    <w:rsid w:val="00DF6DC2"/>
    <w:rsid w:val="00DF72D7"/>
    <w:rsid w:val="00E00629"/>
    <w:rsid w:val="00E011D1"/>
    <w:rsid w:val="00E013C9"/>
    <w:rsid w:val="00E043F2"/>
    <w:rsid w:val="00E050EF"/>
    <w:rsid w:val="00E132EE"/>
    <w:rsid w:val="00E14D48"/>
    <w:rsid w:val="00E14DE7"/>
    <w:rsid w:val="00E14E1E"/>
    <w:rsid w:val="00E15795"/>
    <w:rsid w:val="00E15CCE"/>
    <w:rsid w:val="00E16C0C"/>
    <w:rsid w:val="00E21DBD"/>
    <w:rsid w:val="00E227E1"/>
    <w:rsid w:val="00E235E9"/>
    <w:rsid w:val="00E23FE7"/>
    <w:rsid w:val="00E24238"/>
    <w:rsid w:val="00E24716"/>
    <w:rsid w:val="00E247F8"/>
    <w:rsid w:val="00E25911"/>
    <w:rsid w:val="00E25C53"/>
    <w:rsid w:val="00E27659"/>
    <w:rsid w:val="00E27689"/>
    <w:rsid w:val="00E30753"/>
    <w:rsid w:val="00E32244"/>
    <w:rsid w:val="00E335FA"/>
    <w:rsid w:val="00E3443F"/>
    <w:rsid w:val="00E344EB"/>
    <w:rsid w:val="00E40957"/>
    <w:rsid w:val="00E41151"/>
    <w:rsid w:val="00E41A74"/>
    <w:rsid w:val="00E46DA0"/>
    <w:rsid w:val="00E55CE2"/>
    <w:rsid w:val="00E561E6"/>
    <w:rsid w:val="00E56DEB"/>
    <w:rsid w:val="00E56E80"/>
    <w:rsid w:val="00E615FE"/>
    <w:rsid w:val="00E62411"/>
    <w:rsid w:val="00E64711"/>
    <w:rsid w:val="00E66CC4"/>
    <w:rsid w:val="00E71FE4"/>
    <w:rsid w:val="00E75D87"/>
    <w:rsid w:val="00E76AC2"/>
    <w:rsid w:val="00E77891"/>
    <w:rsid w:val="00E80C8C"/>
    <w:rsid w:val="00E80CEA"/>
    <w:rsid w:val="00E821FE"/>
    <w:rsid w:val="00E82864"/>
    <w:rsid w:val="00E837C8"/>
    <w:rsid w:val="00E86543"/>
    <w:rsid w:val="00E86AE6"/>
    <w:rsid w:val="00E86FFA"/>
    <w:rsid w:val="00E877A9"/>
    <w:rsid w:val="00E87E62"/>
    <w:rsid w:val="00E929B2"/>
    <w:rsid w:val="00E942FA"/>
    <w:rsid w:val="00E94741"/>
    <w:rsid w:val="00E949AF"/>
    <w:rsid w:val="00E95A3C"/>
    <w:rsid w:val="00EA0FC9"/>
    <w:rsid w:val="00EA12C1"/>
    <w:rsid w:val="00EA131D"/>
    <w:rsid w:val="00EA267C"/>
    <w:rsid w:val="00EA2771"/>
    <w:rsid w:val="00EA2AEF"/>
    <w:rsid w:val="00EA6BA4"/>
    <w:rsid w:val="00EA742A"/>
    <w:rsid w:val="00EA7A47"/>
    <w:rsid w:val="00EA7CC2"/>
    <w:rsid w:val="00EB1278"/>
    <w:rsid w:val="00EB250F"/>
    <w:rsid w:val="00EB4747"/>
    <w:rsid w:val="00EB5101"/>
    <w:rsid w:val="00EB6E91"/>
    <w:rsid w:val="00EC2B17"/>
    <w:rsid w:val="00EC30A7"/>
    <w:rsid w:val="00EC445D"/>
    <w:rsid w:val="00EC525D"/>
    <w:rsid w:val="00EC555D"/>
    <w:rsid w:val="00EC62AB"/>
    <w:rsid w:val="00EC63A7"/>
    <w:rsid w:val="00EC754B"/>
    <w:rsid w:val="00ED0691"/>
    <w:rsid w:val="00ED1F9D"/>
    <w:rsid w:val="00ED398B"/>
    <w:rsid w:val="00ED7F36"/>
    <w:rsid w:val="00EE0748"/>
    <w:rsid w:val="00EE07A2"/>
    <w:rsid w:val="00EE1FF8"/>
    <w:rsid w:val="00EE2F6A"/>
    <w:rsid w:val="00EE33F1"/>
    <w:rsid w:val="00EE3B49"/>
    <w:rsid w:val="00EE5D44"/>
    <w:rsid w:val="00EF00EA"/>
    <w:rsid w:val="00EF16FC"/>
    <w:rsid w:val="00EF4342"/>
    <w:rsid w:val="00EF4E90"/>
    <w:rsid w:val="00EF6353"/>
    <w:rsid w:val="00EF63AB"/>
    <w:rsid w:val="00EF6FBE"/>
    <w:rsid w:val="00EF74CF"/>
    <w:rsid w:val="00EF75C7"/>
    <w:rsid w:val="00EF7972"/>
    <w:rsid w:val="00EF7BF9"/>
    <w:rsid w:val="00EF7FF8"/>
    <w:rsid w:val="00F000DB"/>
    <w:rsid w:val="00F00B20"/>
    <w:rsid w:val="00F029FC"/>
    <w:rsid w:val="00F03B03"/>
    <w:rsid w:val="00F03CE4"/>
    <w:rsid w:val="00F03F6B"/>
    <w:rsid w:val="00F049C4"/>
    <w:rsid w:val="00F04C84"/>
    <w:rsid w:val="00F04E67"/>
    <w:rsid w:val="00F0692D"/>
    <w:rsid w:val="00F11D74"/>
    <w:rsid w:val="00F11F65"/>
    <w:rsid w:val="00F131D1"/>
    <w:rsid w:val="00F15D4B"/>
    <w:rsid w:val="00F207E6"/>
    <w:rsid w:val="00F21D9B"/>
    <w:rsid w:val="00F22376"/>
    <w:rsid w:val="00F2712B"/>
    <w:rsid w:val="00F27538"/>
    <w:rsid w:val="00F276EA"/>
    <w:rsid w:val="00F27F75"/>
    <w:rsid w:val="00F300CD"/>
    <w:rsid w:val="00F30912"/>
    <w:rsid w:val="00F30E83"/>
    <w:rsid w:val="00F31BB8"/>
    <w:rsid w:val="00F36DE5"/>
    <w:rsid w:val="00F40202"/>
    <w:rsid w:val="00F40BC1"/>
    <w:rsid w:val="00F4114E"/>
    <w:rsid w:val="00F42F4A"/>
    <w:rsid w:val="00F50975"/>
    <w:rsid w:val="00F50AC8"/>
    <w:rsid w:val="00F51920"/>
    <w:rsid w:val="00F52BEC"/>
    <w:rsid w:val="00F53ACB"/>
    <w:rsid w:val="00F53B9F"/>
    <w:rsid w:val="00F53BD5"/>
    <w:rsid w:val="00F54390"/>
    <w:rsid w:val="00F5597A"/>
    <w:rsid w:val="00F55D25"/>
    <w:rsid w:val="00F5606B"/>
    <w:rsid w:val="00F567A1"/>
    <w:rsid w:val="00F56A6B"/>
    <w:rsid w:val="00F57258"/>
    <w:rsid w:val="00F60036"/>
    <w:rsid w:val="00F60E9D"/>
    <w:rsid w:val="00F616DC"/>
    <w:rsid w:val="00F61D3C"/>
    <w:rsid w:val="00F624E8"/>
    <w:rsid w:val="00F629C6"/>
    <w:rsid w:val="00F6468F"/>
    <w:rsid w:val="00F719ED"/>
    <w:rsid w:val="00F73062"/>
    <w:rsid w:val="00F73791"/>
    <w:rsid w:val="00F73B9B"/>
    <w:rsid w:val="00F73CD8"/>
    <w:rsid w:val="00F776B4"/>
    <w:rsid w:val="00F805DC"/>
    <w:rsid w:val="00F82118"/>
    <w:rsid w:val="00F8296D"/>
    <w:rsid w:val="00F8365F"/>
    <w:rsid w:val="00F845E7"/>
    <w:rsid w:val="00F84CFC"/>
    <w:rsid w:val="00F850AA"/>
    <w:rsid w:val="00F85803"/>
    <w:rsid w:val="00F85D22"/>
    <w:rsid w:val="00F90608"/>
    <w:rsid w:val="00F91CC7"/>
    <w:rsid w:val="00F924E5"/>
    <w:rsid w:val="00F92A79"/>
    <w:rsid w:val="00F93F0D"/>
    <w:rsid w:val="00F9514C"/>
    <w:rsid w:val="00F95E6F"/>
    <w:rsid w:val="00F96408"/>
    <w:rsid w:val="00F97888"/>
    <w:rsid w:val="00FA0BFE"/>
    <w:rsid w:val="00FA12B7"/>
    <w:rsid w:val="00FA28B9"/>
    <w:rsid w:val="00FA574E"/>
    <w:rsid w:val="00FA5869"/>
    <w:rsid w:val="00FA65F4"/>
    <w:rsid w:val="00FA6659"/>
    <w:rsid w:val="00FA6AF3"/>
    <w:rsid w:val="00FA79EA"/>
    <w:rsid w:val="00FB061D"/>
    <w:rsid w:val="00FB3313"/>
    <w:rsid w:val="00FB3E2D"/>
    <w:rsid w:val="00FB3F9B"/>
    <w:rsid w:val="00FB426E"/>
    <w:rsid w:val="00FB5C0F"/>
    <w:rsid w:val="00FB62B3"/>
    <w:rsid w:val="00FB6977"/>
    <w:rsid w:val="00FB69DA"/>
    <w:rsid w:val="00FC3CB0"/>
    <w:rsid w:val="00FC7E6E"/>
    <w:rsid w:val="00FD0229"/>
    <w:rsid w:val="00FD38E6"/>
    <w:rsid w:val="00FD518B"/>
    <w:rsid w:val="00FD5D08"/>
    <w:rsid w:val="00FD6474"/>
    <w:rsid w:val="00FD68C1"/>
    <w:rsid w:val="00FD6A85"/>
    <w:rsid w:val="00FD72C2"/>
    <w:rsid w:val="00FE036C"/>
    <w:rsid w:val="00FE13CC"/>
    <w:rsid w:val="00FE1445"/>
    <w:rsid w:val="00FE236A"/>
    <w:rsid w:val="00FE3912"/>
    <w:rsid w:val="00FE4761"/>
    <w:rsid w:val="00FE5E13"/>
    <w:rsid w:val="00FE5EAA"/>
    <w:rsid w:val="00FE6247"/>
    <w:rsid w:val="00FF2481"/>
    <w:rsid w:val="00FF2DF6"/>
    <w:rsid w:val="00FF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8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9FA"/>
    <w:rPr>
      <w:b/>
      <w:bCs/>
    </w:rPr>
  </w:style>
  <w:style w:type="character" w:customStyle="1" w:styleId="apple-converted-space">
    <w:name w:val="apple-converted-space"/>
    <w:basedOn w:val="DefaultParagraphFont"/>
    <w:rsid w:val="00B869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69FA"/>
    <w:rPr>
      <w:b/>
      <w:bCs/>
    </w:rPr>
  </w:style>
  <w:style w:type="character" w:customStyle="1" w:styleId="apple-converted-space">
    <w:name w:val="apple-converted-space"/>
    <w:basedOn w:val="DefaultParagraphFont"/>
    <w:rsid w:val="00B8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Kamp</dc:creator>
  <cp:lastModifiedBy>Mark Hare</cp:lastModifiedBy>
  <cp:revision>4</cp:revision>
  <dcterms:created xsi:type="dcterms:W3CDTF">2018-05-31T12:44:00Z</dcterms:created>
  <dcterms:modified xsi:type="dcterms:W3CDTF">2018-06-05T18:37:00Z</dcterms:modified>
</cp:coreProperties>
</file>